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E47B5" w:rsidRDefault="00E272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Open Sans" w:eastAsia="Open Sans" w:hAnsi="Open Sans" w:cs="Open Sans"/>
          <w:color w:val="F5333F"/>
          <w:sz w:val="18"/>
          <w:szCs w:val="18"/>
          <w:highlight w:val="lightGray"/>
        </w:rPr>
      </w:pPr>
      <w:bookmarkStart w:id="0" w:name="_heading=h.gjdgxs" w:colFirst="0" w:colLast="0"/>
      <w:bookmarkEnd w:id="0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 xml:space="preserve">P3.S2.T1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Formulaire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 xml:space="preserve">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d’évaluation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 xml:space="preserve">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initiale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 xml:space="preserve"> du ménage</w:t>
      </w:r>
      <w:r>
        <w:rPr>
          <w:rFonts w:ascii="Open Sans" w:eastAsia="Open Sans" w:hAnsi="Open Sans" w:cs="Open Sans"/>
          <w:color w:val="F5333F"/>
          <w:sz w:val="18"/>
          <w:szCs w:val="18"/>
          <w:highlight w:val="lightGray"/>
        </w:rPr>
        <w:t xml:space="preserve"> </w:t>
      </w:r>
    </w:p>
    <w:p w14:paraId="00000002" w14:textId="77777777" w:rsidR="000E47B5" w:rsidRDefault="00E272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Light" w:eastAsia="Montserrat Light" w:hAnsi="Montserrat Light" w:cs="Montserrat Light"/>
          <w:i/>
          <w:color w:val="000000"/>
          <w:sz w:val="18"/>
          <w:szCs w:val="18"/>
        </w:rPr>
      </w:pPr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(À adapter)</w:t>
      </w:r>
    </w:p>
    <w:p w14:paraId="00000003" w14:textId="77777777" w:rsidR="000E47B5" w:rsidRDefault="00E272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Light" w:eastAsia="Montserrat Light" w:hAnsi="Montserrat Light" w:cs="Montserrat Light"/>
          <w:i/>
          <w:color w:val="000000"/>
          <w:sz w:val="18"/>
          <w:szCs w:val="18"/>
        </w:rPr>
      </w:pP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L’objectif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de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l’enquête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est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de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mieux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comprendre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la situation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économique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et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personnelle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des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personnes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vulnérables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pour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sélectionner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les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bénéficiaires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, et la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façon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dont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elles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ont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été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affectées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par le &lt;</w:t>
      </w:r>
      <w:proofErr w:type="spell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désastre</w:t>
      </w:r>
      <w:proofErr w:type="spell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/crise&gt;.</w:t>
      </w:r>
    </w:p>
    <w:p w14:paraId="00000004" w14:textId="77777777" w:rsidR="000E47B5" w:rsidRDefault="00E27249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  <w:t>Introduction</w:t>
      </w:r>
    </w:p>
    <w:p w14:paraId="00000005" w14:textId="77777777" w:rsidR="000E47B5" w:rsidRDefault="00E272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Open Sans" w:eastAsia="Open Sans" w:hAnsi="Open Sans" w:cs="Open Sans"/>
          <w:i/>
          <w:color w:val="000000"/>
          <w:sz w:val="18"/>
          <w:szCs w:val="18"/>
        </w:rPr>
      </w:pPr>
      <w:bookmarkStart w:id="1" w:name="_heading=h.30j0zll" w:colFirst="0" w:colLast="0"/>
      <w:bookmarkEnd w:id="1"/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Ceci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est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un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modèle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d’évaluation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initiale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du ménage pour la base de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données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du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projet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&lt;</w:t>
      </w:r>
      <w:r>
        <w:rPr>
          <w:rFonts w:ascii="Open Sans" w:eastAsia="Open Sans" w:hAnsi="Open Sans" w:cs="Open Sans"/>
          <w:color w:val="000000"/>
          <w:sz w:val="18"/>
          <w:szCs w:val="18"/>
          <w:highlight w:val="lightGray"/>
        </w:rPr>
        <w:t>nom</w:t>
      </w: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&gt;. Vos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réponses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volontaires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et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resteront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confidentielles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>.</w:t>
      </w:r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</w:t>
      </w:r>
    </w:p>
    <w:tbl>
      <w:tblPr>
        <w:tblStyle w:val="a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3307"/>
        <w:gridCol w:w="6335"/>
      </w:tblGrid>
      <w:tr w:rsidR="000E47B5" w14:paraId="10448F86" w14:textId="77777777" w:rsidTr="32AC3F63">
        <w:trPr>
          <w:cantSplit/>
        </w:trPr>
        <w:tc>
          <w:tcPr>
            <w:tcW w:w="552" w:type="dxa"/>
            <w:shd w:val="clear" w:color="auto" w:fill="F2F2F2" w:themeFill="background1" w:themeFillShade="F2"/>
            <w:vAlign w:val="center"/>
          </w:tcPr>
          <w:p w14:paraId="0000000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</w:t>
            </w:r>
          </w:p>
        </w:tc>
        <w:tc>
          <w:tcPr>
            <w:tcW w:w="3307" w:type="dxa"/>
            <w:shd w:val="clear" w:color="auto" w:fill="F2F2F2" w:themeFill="background1" w:themeFillShade="F2"/>
            <w:vAlign w:val="center"/>
          </w:tcPr>
          <w:p w14:paraId="00000007" w14:textId="1DB888E9" w:rsidR="000E47B5" w:rsidRDefault="00E27249" w:rsidP="32AC3F63">
            <w:pPr>
              <w:pStyle w:val="Normal0"/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Nom de </w:t>
            </w:r>
            <w:proofErr w:type="spellStart"/>
            <w:r w:rsidR="7D3D95FE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personne</w:t>
            </w:r>
            <w:proofErr w:type="spellEnd"/>
            <w:r w:rsidR="7D3D95FE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qui </w:t>
            </w:r>
            <w:proofErr w:type="spellStart"/>
            <w:r w:rsidR="7D3D95FE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e</w:t>
            </w:r>
            <w:r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nquête</w:t>
            </w:r>
            <w:proofErr w:type="spellEnd"/>
          </w:p>
        </w:tc>
        <w:tc>
          <w:tcPr>
            <w:tcW w:w="6335" w:type="dxa"/>
            <w:shd w:val="clear" w:color="auto" w:fill="auto"/>
            <w:vAlign w:val="center"/>
          </w:tcPr>
          <w:p w14:paraId="00000008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0E47B5" w14:paraId="52BCE441" w14:textId="77777777" w:rsidTr="32AC3F63">
        <w:trPr>
          <w:cantSplit/>
        </w:trPr>
        <w:tc>
          <w:tcPr>
            <w:tcW w:w="552" w:type="dxa"/>
            <w:shd w:val="clear" w:color="auto" w:fill="F2F2F2" w:themeFill="background1" w:themeFillShade="F2"/>
            <w:vAlign w:val="center"/>
          </w:tcPr>
          <w:p w14:paraId="00000009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b</w:t>
            </w:r>
          </w:p>
        </w:tc>
        <w:tc>
          <w:tcPr>
            <w:tcW w:w="3307" w:type="dxa"/>
            <w:shd w:val="clear" w:color="auto" w:fill="F2F2F2" w:themeFill="background1" w:themeFillShade="F2"/>
            <w:vAlign w:val="center"/>
          </w:tcPr>
          <w:p w14:paraId="0000000A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l’entretien</w:t>
            </w:r>
            <w:proofErr w:type="spellEnd"/>
          </w:p>
        </w:tc>
        <w:tc>
          <w:tcPr>
            <w:tcW w:w="6335" w:type="dxa"/>
            <w:shd w:val="clear" w:color="auto" w:fill="auto"/>
            <w:vAlign w:val="center"/>
          </w:tcPr>
          <w:p w14:paraId="0000000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Jour |__|__|  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Mois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|__|__|  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Année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|__|__|</w:t>
            </w:r>
          </w:p>
        </w:tc>
      </w:tr>
    </w:tbl>
    <w:p w14:paraId="0000000C" w14:textId="77777777" w:rsidR="000E47B5" w:rsidRDefault="000E47B5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p w14:paraId="0000000D" w14:textId="77777777" w:rsidR="000E47B5" w:rsidRDefault="00E27249">
      <w:pPr>
        <w:pStyle w:val="Ttulo1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  <w:t>Renseignements personnels</w:t>
      </w:r>
    </w:p>
    <w:tbl>
      <w:tblPr>
        <w:tblStyle w:val="a0"/>
        <w:tblW w:w="1039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116"/>
        <w:gridCol w:w="1455"/>
        <w:gridCol w:w="1867"/>
        <w:gridCol w:w="443"/>
        <w:gridCol w:w="100"/>
        <w:gridCol w:w="2095"/>
        <w:gridCol w:w="407"/>
        <w:gridCol w:w="1902"/>
        <w:gridCol w:w="8"/>
      </w:tblGrid>
      <w:tr w:rsidR="000E47B5" w14:paraId="7B87CFC1" w14:textId="77777777">
        <w:trPr>
          <w:cantSplit/>
        </w:trPr>
        <w:tc>
          <w:tcPr>
            <w:tcW w:w="2117" w:type="dxa"/>
            <w:shd w:val="clear" w:color="auto" w:fill="F2F2F2"/>
          </w:tcPr>
          <w:p w14:paraId="0000000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Numéro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personne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bénéficiaire</w:t>
            </w:r>
            <w:proofErr w:type="spellEnd"/>
          </w:p>
        </w:tc>
        <w:tc>
          <w:tcPr>
            <w:tcW w:w="8277" w:type="dxa"/>
            <w:gridSpan w:val="8"/>
            <w:tcBorders>
              <w:bottom w:val="single" w:sz="4" w:space="0" w:color="808080"/>
            </w:tcBorders>
          </w:tcPr>
          <w:p w14:paraId="0000000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 </w:t>
            </w:r>
          </w:p>
          <w:p w14:paraId="0000001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Veuillez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vous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assurer que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vous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avez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vérifié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et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enregistré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le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numéro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de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bénéficiaire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avant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de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procéder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 xml:space="preserve"> à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  <w:highlight w:val="yellow"/>
              </w:rPr>
              <w:t>l’entretien</w:t>
            </w:r>
            <w:proofErr w:type="spellEnd"/>
          </w:p>
        </w:tc>
      </w:tr>
      <w:tr w:rsidR="000E47B5" w14:paraId="4A6E25C0" w14:textId="77777777">
        <w:trPr>
          <w:gridAfter w:val="1"/>
          <w:wAfter w:w="8" w:type="dxa"/>
          <w:cantSplit/>
        </w:trPr>
        <w:tc>
          <w:tcPr>
            <w:tcW w:w="2117" w:type="dxa"/>
            <w:shd w:val="clear" w:color="auto" w:fill="F2F2F2"/>
          </w:tcPr>
          <w:p w14:paraId="0000001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</w:t>
            </w:r>
          </w:p>
        </w:tc>
        <w:tc>
          <w:tcPr>
            <w:tcW w:w="5960" w:type="dxa"/>
            <w:gridSpan w:val="5"/>
            <w:tcBorders>
              <w:bottom w:val="single" w:sz="4" w:space="0" w:color="808080"/>
            </w:tcBorders>
          </w:tcPr>
          <w:p w14:paraId="00000019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Prénom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|______________________|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Nom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|_______________________|</w:t>
            </w:r>
          </w:p>
        </w:tc>
        <w:tc>
          <w:tcPr>
            <w:tcW w:w="407" w:type="dxa"/>
            <w:tcBorders>
              <w:bottom w:val="single" w:sz="4" w:space="0" w:color="808080"/>
            </w:tcBorders>
            <w:shd w:val="clear" w:color="auto" w:fill="F2F2F2"/>
          </w:tcPr>
          <w:p w14:paraId="0000001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ID</w:t>
            </w:r>
          </w:p>
        </w:tc>
        <w:tc>
          <w:tcPr>
            <w:tcW w:w="1902" w:type="dxa"/>
            <w:tcBorders>
              <w:bottom w:val="single" w:sz="4" w:space="0" w:color="808080"/>
            </w:tcBorders>
          </w:tcPr>
          <w:p w14:paraId="0000001F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0E47B5" w14:paraId="68F41492" w14:textId="77777777">
        <w:trPr>
          <w:cantSplit/>
        </w:trPr>
        <w:tc>
          <w:tcPr>
            <w:tcW w:w="2117" w:type="dxa"/>
            <w:shd w:val="clear" w:color="auto" w:fill="F2F2F2"/>
          </w:tcPr>
          <w:p w14:paraId="0000002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Adresse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actuelle</w:t>
            </w:r>
            <w:proofErr w:type="spellEnd"/>
          </w:p>
        </w:tc>
        <w:tc>
          <w:tcPr>
            <w:tcW w:w="8277" w:type="dxa"/>
            <w:gridSpan w:val="8"/>
            <w:tcBorders>
              <w:bottom w:val="single" w:sz="4" w:space="0" w:color="808080"/>
            </w:tcBorders>
          </w:tcPr>
          <w:p w14:paraId="00000021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0E47B5" w14:paraId="799C748D" w14:textId="77777777">
        <w:trPr>
          <w:cantSplit/>
        </w:trPr>
        <w:tc>
          <w:tcPr>
            <w:tcW w:w="2117" w:type="dxa"/>
            <w:shd w:val="clear" w:color="auto" w:fill="F2F2F2"/>
            <w:vAlign w:val="center"/>
          </w:tcPr>
          <w:p w14:paraId="00000029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Localité</w:t>
            </w:r>
            <w:proofErr w:type="spellEnd"/>
          </w:p>
        </w:tc>
        <w:tc>
          <w:tcPr>
            <w:tcW w:w="3322" w:type="dxa"/>
            <w:gridSpan w:val="2"/>
            <w:tcBorders>
              <w:bottom w:val="single" w:sz="4" w:space="0" w:color="808080"/>
            </w:tcBorders>
          </w:tcPr>
          <w:p w14:paraId="0000002A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955" w:type="dxa"/>
            <w:gridSpan w:val="6"/>
            <w:tcBorders>
              <w:bottom w:val="single" w:sz="4" w:space="0" w:color="808080"/>
            </w:tcBorders>
          </w:tcPr>
          <w:p w14:paraId="0000002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Rural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Urbain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Périurbain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  </w:t>
            </w:r>
          </w:p>
        </w:tc>
      </w:tr>
      <w:tr w:rsidR="000E47B5" w14:paraId="2AD8D3CC" w14:textId="77777777">
        <w:trPr>
          <w:cantSplit/>
        </w:trPr>
        <w:tc>
          <w:tcPr>
            <w:tcW w:w="2117" w:type="dxa"/>
            <w:shd w:val="clear" w:color="auto" w:fill="F2F2F2"/>
            <w:vAlign w:val="center"/>
          </w:tcPr>
          <w:p w14:paraId="0000003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Municipalité</w:t>
            </w:r>
            <w:proofErr w:type="spellEnd"/>
          </w:p>
        </w:tc>
        <w:tc>
          <w:tcPr>
            <w:tcW w:w="1455" w:type="dxa"/>
            <w:tcBorders>
              <w:bottom w:val="single" w:sz="4" w:space="0" w:color="808080"/>
            </w:tcBorders>
          </w:tcPr>
          <w:p w14:paraId="00000033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808080"/>
            </w:tcBorders>
            <w:shd w:val="clear" w:color="auto" w:fill="F2F2F2"/>
          </w:tcPr>
          <w:p w14:paraId="0000003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District/Province/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Région</w:t>
            </w:r>
            <w:proofErr w:type="spellEnd"/>
          </w:p>
        </w:tc>
        <w:tc>
          <w:tcPr>
            <w:tcW w:w="4412" w:type="dxa"/>
            <w:gridSpan w:val="4"/>
            <w:tcBorders>
              <w:bottom w:val="single" w:sz="4" w:space="0" w:color="808080"/>
            </w:tcBorders>
            <w:vAlign w:val="center"/>
          </w:tcPr>
          <w:p w14:paraId="00000037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0E47B5" w14:paraId="153C8331" w14:textId="77777777">
        <w:trPr>
          <w:cantSplit/>
        </w:trPr>
        <w:tc>
          <w:tcPr>
            <w:tcW w:w="2117" w:type="dxa"/>
            <w:shd w:val="clear" w:color="auto" w:fill="F2F2F2"/>
          </w:tcPr>
          <w:p w14:paraId="0000003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Numéro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(s)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téléphone</w:t>
            </w:r>
            <w:proofErr w:type="spellEnd"/>
          </w:p>
        </w:tc>
        <w:tc>
          <w:tcPr>
            <w:tcW w:w="8277" w:type="dxa"/>
            <w:gridSpan w:val="8"/>
            <w:tcBorders>
              <w:bottom w:val="single" w:sz="4" w:space="0" w:color="808080"/>
            </w:tcBorders>
            <w:vAlign w:val="center"/>
          </w:tcPr>
          <w:p w14:paraId="0000003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+(__________)_________________________________/ +(__________)_________________________________</w:t>
            </w:r>
          </w:p>
        </w:tc>
      </w:tr>
      <w:tr w:rsidR="000E47B5" w14:paraId="7E2807AE" w14:textId="77777777">
        <w:trPr>
          <w:cantSplit/>
        </w:trPr>
        <w:tc>
          <w:tcPr>
            <w:tcW w:w="2117" w:type="dxa"/>
            <w:shd w:val="clear" w:color="auto" w:fill="F2F2F2"/>
          </w:tcPr>
          <w:p w14:paraId="0000004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Sexe</w:t>
            </w:r>
            <w:proofErr w:type="spellEnd"/>
          </w:p>
        </w:tc>
        <w:tc>
          <w:tcPr>
            <w:tcW w:w="1455" w:type="dxa"/>
            <w:shd w:val="clear" w:color="auto" w:fill="auto"/>
          </w:tcPr>
          <w:p w14:paraId="0000004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Masculin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04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Féminin</w:t>
            </w:r>
            <w:proofErr w:type="spellEnd"/>
          </w:p>
        </w:tc>
        <w:tc>
          <w:tcPr>
            <w:tcW w:w="2310" w:type="dxa"/>
            <w:gridSpan w:val="2"/>
            <w:shd w:val="clear" w:color="auto" w:fill="F2F2F2"/>
          </w:tcPr>
          <w:p w14:paraId="00000047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Âge</w:t>
            </w:r>
            <w:proofErr w:type="spellEnd"/>
          </w:p>
        </w:tc>
        <w:tc>
          <w:tcPr>
            <w:tcW w:w="4512" w:type="dxa"/>
            <w:gridSpan w:val="5"/>
            <w:shd w:val="clear" w:color="auto" w:fill="auto"/>
            <w:vAlign w:val="center"/>
          </w:tcPr>
          <w:p w14:paraId="00000049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 </w:t>
            </w:r>
          </w:p>
        </w:tc>
      </w:tr>
    </w:tbl>
    <w:p w14:paraId="0000004E" w14:textId="77777777" w:rsidR="000E47B5" w:rsidRDefault="000E47B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b/>
          <w:sz w:val="18"/>
          <w:szCs w:val="18"/>
        </w:rPr>
      </w:pPr>
    </w:p>
    <w:tbl>
      <w:tblPr>
        <w:tblStyle w:val="a1"/>
        <w:tblW w:w="1034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141"/>
        <w:gridCol w:w="1812"/>
        <w:gridCol w:w="1270"/>
        <w:gridCol w:w="3140"/>
      </w:tblGrid>
      <w:tr w:rsidR="000E47B5" w14:paraId="52783C0B" w14:textId="77777777" w:rsidTr="32AC3F63">
        <w:trPr>
          <w:cantSplit/>
          <w:trHeight w:val="60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000004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Type de bien/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propriété</w:t>
            </w:r>
            <w:proofErr w:type="spellEnd"/>
          </w:p>
        </w:tc>
        <w:tc>
          <w:tcPr>
            <w:tcW w:w="2141" w:type="dxa"/>
            <w:vAlign w:val="center"/>
          </w:tcPr>
          <w:p w14:paraId="0000005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Propriétaire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Locataire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</w:t>
            </w:r>
          </w:p>
          <w:p w14:paraId="33E5A841" w14:textId="77777777" w:rsidR="00162D3F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>Logé</w:t>
            </w:r>
            <w:proofErr w:type="spellEnd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>gratuitement</w:t>
            </w:r>
            <w:proofErr w:type="spellEnd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 xml:space="preserve">  </w:t>
            </w:r>
            <w:r w:rsidRPr="32AC3F63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 xml:space="preserve">   </w:t>
            </w:r>
            <w:proofErr w:type="spellStart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>Colocataire</w:t>
            </w:r>
            <w:proofErr w:type="spellEnd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Pr="32AC3F63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051" w14:textId="45F71B78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>Autre</w:t>
            </w:r>
            <w:proofErr w:type="spellEnd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Pr="32AC3F63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 xml:space="preserve">  </w:t>
            </w:r>
          </w:p>
        </w:tc>
        <w:tc>
          <w:tcPr>
            <w:tcW w:w="3082" w:type="dxa"/>
            <w:gridSpan w:val="2"/>
            <w:shd w:val="clear" w:color="auto" w:fill="F2F2F2" w:themeFill="background1" w:themeFillShade="F2"/>
            <w:vAlign w:val="center"/>
          </w:tcPr>
          <w:p w14:paraId="0000005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Type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logement</w:t>
            </w:r>
            <w:proofErr w:type="spellEnd"/>
          </w:p>
        </w:tc>
        <w:tc>
          <w:tcPr>
            <w:tcW w:w="3140" w:type="dxa"/>
            <w:vAlign w:val="center"/>
          </w:tcPr>
          <w:p w14:paraId="0000005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Appartement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Maison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</w:t>
            </w:r>
          </w:p>
          <w:p w14:paraId="0000005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Pièce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Autre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</w:t>
            </w:r>
          </w:p>
        </w:tc>
      </w:tr>
      <w:tr w:rsidR="000E47B5" w14:paraId="790E7812" w14:textId="77777777" w:rsidTr="32AC3F63">
        <w:trPr>
          <w:cantSplit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000005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Handicap</w:t>
            </w:r>
          </w:p>
        </w:tc>
        <w:tc>
          <w:tcPr>
            <w:tcW w:w="2141" w:type="dxa"/>
            <w:vAlign w:val="center"/>
          </w:tcPr>
          <w:p w14:paraId="00000057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0000005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(motif)</w:t>
            </w:r>
          </w:p>
        </w:tc>
        <w:tc>
          <w:tcPr>
            <w:tcW w:w="4410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00000059" w14:textId="783FF78C" w:rsidR="000E47B5" w:rsidRDefault="00E27249">
            <w:pPr>
              <w:pStyle w:val="Normal0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Handicap physique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□ </w:t>
            </w:r>
            <w:r>
              <w:t xml:space="preserve">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Handicap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visuel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</w:t>
            </w:r>
          </w:p>
          <w:p w14:paraId="4F26944B" w14:textId="77777777" w:rsidR="00162D3F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Handicap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auditif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5A" w14:textId="051744E1" w:rsidR="000E47B5" w:rsidRDefault="00162D3F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H</w:t>
            </w:r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 xml:space="preserve">andicap </w:t>
            </w:r>
            <w:proofErr w:type="spellStart"/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>lié</w:t>
            </w:r>
            <w:proofErr w:type="spellEnd"/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 xml:space="preserve"> à la </w:t>
            </w:r>
            <w:proofErr w:type="spellStart"/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>santé</w:t>
            </w:r>
            <w:proofErr w:type="spellEnd"/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>mentale</w:t>
            </w:r>
            <w:proofErr w:type="spellEnd"/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="00E27249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 xml:space="preserve">        </w:t>
            </w:r>
            <w:proofErr w:type="spellStart"/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>Autre</w:t>
            </w:r>
            <w:proofErr w:type="spellEnd"/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="00E27249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 w:rsidR="00E27249">
              <w:rPr>
                <w:rFonts w:ascii="Open Sans" w:eastAsia="Open Sans" w:hAnsi="Open Sans" w:cs="Open Sans"/>
                <w:sz w:val="18"/>
                <w:szCs w:val="18"/>
              </w:rPr>
              <w:t xml:space="preserve">           </w:t>
            </w:r>
          </w:p>
        </w:tc>
      </w:tr>
    </w:tbl>
    <w:p w14:paraId="0000005C" w14:textId="77777777" w:rsidR="000E47B5" w:rsidRDefault="000E47B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i/>
          <w:sz w:val="18"/>
          <w:szCs w:val="18"/>
        </w:rPr>
      </w:pPr>
    </w:p>
    <w:tbl>
      <w:tblPr>
        <w:tblStyle w:val="a2"/>
        <w:tblW w:w="1034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631"/>
        <w:gridCol w:w="1436"/>
        <w:gridCol w:w="2882"/>
        <w:gridCol w:w="4394"/>
      </w:tblGrid>
      <w:tr w:rsidR="000E47B5" w14:paraId="5FDC0F61" w14:textId="77777777">
        <w:trPr>
          <w:cantSplit/>
          <w:trHeight w:val="510"/>
        </w:trPr>
        <w:tc>
          <w:tcPr>
            <w:tcW w:w="1631" w:type="dxa"/>
            <w:shd w:val="clear" w:color="auto" w:fill="F2F2F2"/>
            <w:vAlign w:val="center"/>
          </w:tcPr>
          <w:p w14:paraId="0000005D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Femmes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cheffe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famille</w:t>
            </w:r>
            <w:proofErr w:type="spellEnd"/>
          </w:p>
        </w:tc>
        <w:tc>
          <w:tcPr>
            <w:tcW w:w="1436" w:type="dxa"/>
            <w:vAlign w:val="center"/>
          </w:tcPr>
          <w:p w14:paraId="44BCF023" w14:textId="77777777" w:rsidR="00162D3F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05E" w14:textId="68BA0E21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2882" w:type="dxa"/>
            <w:shd w:val="clear" w:color="auto" w:fill="F2F2F2"/>
            <w:vAlign w:val="center"/>
          </w:tcPr>
          <w:p w14:paraId="0000005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Taille du ménage </w:t>
            </w:r>
          </w:p>
          <w:p w14:paraId="0000006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(total des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membres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vivant dans la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même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maison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, y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compris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le(la) chef(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fe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) de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)</w:t>
            </w:r>
          </w:p>
          <w:p w14:paraId="00000061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0000006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Total   |________|</w:t>
            </w:r>
          </w:p>
          <w:p w14:paraId="00000063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Hommes |______| Femmes |_______|</w:t>
            </w:r>
          </w:p>
          <w:p w14:paraId="0000006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Enfants 0-14 |_______|</w:t>
            </w:r>
          </w:p>
          <w:p w14:paraId="0000006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Membres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du ménage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souffrant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d’un handicap |_______|</w:t>
            </w:r>
          </w:p>
          <w:p w14:paraId="0000006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Personnes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âgées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&gt; 60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|_______|</w:t>
            </w:r>
          </w:p>
          <w:p w14:paraId="00000067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Femmes enceintes/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allaitantes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|_______|</w:t>
            </w:r>
          </w:p>
        </w:tc>
      </w:tr>
    </w:tbl>
    <w:p w14:paraId="00000068" w14:textId="77777777" w:rsidR="000E47B5" w:rsidRDefault="000E47B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i/>
          <w:sz w:val="18"/>
          <w:szCs w:val="18"/>
        </w:rPr>
      </w:pPr>
    </w:p>
    <w:tbl>
      <w:tblPr>
        <w:tblStyle w:val="a3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360"/>
        <w:gridCol w:w="3128"/>
        <w:gridCol w:w="1494"/>
        <w:gridCol w:w="4212"/>
      </w:tblGrid>
      <w:tr w:rsidR="000E47B5" w14:paraId="7335A6A1" w14:textId="77777777">
        <w:trPr>
          <w:cantSplit/>
          <w:trHeight w:val="953"/>
        </w:trPr>
        <w:tc>
          <w:tcPr>
            <w:tcW w:w="1360" w:type="dxa"/>
            <w:shd w:val="clear" w:color="auto" w:fill="F2F2F2"/>
          </w:tcPr>
          <w:p w14:paraId="00000069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État matrimonial</w:t>
            </w:r>
          </w:p>
        </w:tc>
        <w:tc>
          <w:tcPr>
            <w:tcW w:w="3128" w:type="dxa"/>
          </w:tcPr>
          <w:p w14:paraId="0000006A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Marié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(e) (conjoint(e)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présent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(e))</w:t>
            </w:r>
          </w:p>
          <w:p w14:paraId="0000006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Marié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(e) (conjoint(e) absent(e))</w:t>
            </w:r>
          </w:p>
          <w:p w14:paraId="0000006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Divorcé(e)</w:t>
            </w:r>
          </w:p>
          <w:p w14:paraId="0000006D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Célibataire</w:t>
            </w:r>
            <w:proofErr w:type="spellEnd"/>
          </w:p>
          <w:p w14:paraId="0000006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Veuf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)</w:t>
            </w:r>
          </w:p>
          <w:p w14:paraId="0000006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Séparé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(e)</w:t>
            </w:r>
          </w:p>
        </w:tc>
        <w:tc>
          <w:tcPr>
            <w:tcW w:w="1494" w:type="dxa"/>
            <w:shd w:val="clear" w:color="auto" w:fill="F2F2F2"/>
          </w:tcPr>
          <w:p w14:paraId="0000007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Niveau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d’éducation</w:t>
            </w:r>
            <w:proofErr w:type="spellEnd"/>
          </w:p>
        </w:tc>
        <w:tc>
          <w:tcPr>
            <w:tcW w:w="4212" w:type="dxa"/>
          </w:tcPr>
          <w:p w14:paraId="00000071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Aucune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éducation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formelle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analphabète</w:t>
            </w:r>
            <w:proofErr w:type="spellEnd"/>
          </w:p>
          <w:p w14:paraId="0000007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Études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primaires</w:t>
            </w:r>
            <w:proofErr w:type="spellEnd"/>
          </w:p>
          <w:p w14:paraId="00000073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Études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secondaires</w:t>
            </w:r>
            <w:proofErr w:type="spellEnd"/>
          </w:p>
          <w:p w14:paraId="00000074" w14:textId="77777777" w:rsidR="000E47B5" w:rsidRDefault="00E27249">
            <w:pPr>
              <w:pStyle w:val="Normal0"/>
              <w:jc w:val="both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Université</w:t>
            </w:r>
          </w:p>
          <w:p w14:paraId="0000007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Autre</w:t>
            </w:r>
            <w:proofErr w:type="spellEnd"/>
          </w:p>
          <w:p w14:paraId="00000076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14:paraId="00000077" w14:textId="77777777" w:rsidR="000E47B5" w:rsidRDefault="000E47B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tbl>
      <w:tblPr>
        <w:tblStyle w:val="a4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854"/>
        <w:gridCol w:w="1572"/>
        <w:gridCol w:w="2989"/>
        <w:gridCol w:w="2779"/>
      </w:tblGrid>
      <w:tr w:rsidR="000E47B5" w14:paraId="312AD7D2" w14:textId="77777777" w:rsidTr="600DF6CE">
        <w:trPr>
          <w:cantSplit/>
          <w:trHeight w:val="384"/>
        </w:trPr>
        <w:tc>
          <w:tcPr>
            <w:tcW w:w="2854" w:type="dxa"/>
            <w:shd w:val="clear" w:color="auto" w:fill="F2F2F2" w:themeFill="background1" w:themeFillShade="F2"/>
          </w:tcPr>
          <w:p w14:paraId="0000007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color w:val="C00000"/>
                <w:sz w:val="18"/>
                <w:szCs w:val="18"/>
                <w:highlight w:val="magenta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lastRenderedPageBreak/>
              <w:t>Statut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juridique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(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uniquement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pour le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projet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de migration)</w:t>
            </w:r>
          </w:p>
        </w:tc>
        <w:tc>
          <w:tcPr>
            <w:tcW w:w="7340" w:type="dxa"/>
            <w:gridSpan w:val="3"/>
          </w:tcPr>
          <w:p w14:paraId="05A26009" w14:textId="20244E90" w:rsidR="000E47B5" w:rsidRDefault="00E27249" w:rsidP="600DF6CE">
            <w:pPr>
              <w:pStyle w:val="Normal0"/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</w:pPr>
            <w:proofErr w:type="spellStart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>Résident</w:t>
            </w:r>
            <w:proofErr w:type="spellEnd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>(e) (</w:t>
            </w:r>
            <w:proofErr w:type="spellStart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>communauté</w:t>
            </w:r>
            <w:proofErr w:type="spellEnd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>d’accueil</w:t>
            </w:r>
            <w:proofErr w:type="spellEnd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 xml:space="preserve">) </w:t>
            </w:r>
            <w:r w:rsidRPr="600DF6CE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 xml:space="preserve">         </w:t>
            </w:r>
            <w:proofErr w:type="spellStart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>Déplacé</w:t>
            </w:r>
            <w:proofErr w:type="spellEnd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 xml:space="preserve">(e) </w:t>
            </w:r>
            <w:r w:rsidRPr="600DF6CE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 xml:space="preserve">           </w:t>
            </w:r>
            <w:proofErr w:type="spellStart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>Rapatrié</w:t>
            </w:r>
            <w:proofErr w:type="spellEnd"/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 xml:space="preserve">(e) </w:t>
            </w:r>
            <w:r w:rsidRPr="600DF6CE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</w:t>
            </w:r>
          </w:p>
          <w:p w14:paraId="00000079" w14:textId="64BD4215" w:rsidR="000E47B5" w:rsidRDefault="00E27249" w:rsidP="600DF6CE">
            <w:pPr>
              <w:pStyle w:val="Normal0"/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</w:pPr>
            <w:r w:rsidRPr="600DF6CE">
              <w:rPr>
                <w:rFonts w:ascii="Open Sans" w:eastAsia="Open Sans" w:hAnsi="Open Sans" w:cs="Open Sans"/>
                <w:sz w:val="18"/>
                <w:szCs w:val="18"/>
              </w:rPr>
              <w:t xml:space="preserve">       </w:t>
            </w:r>
          </w:p>
        </w:tc>
      </w:tr>
      <w:tr w:rsidR="000E47B5" w14:paraId="547C8D38" w14:textId="77777777" w:rsidTr="600DF6CE">
        <w:trPr>
          <w:cantSplit/>
          <w:trHeight w:val="1020"/>
        </w:trPr>
        <w:tc>
          <w:tcPr>
            <w:tcW w:w="2854" w:type="dxa"/>
            <w:shd w:val="clear" w:color="auto" w:fill="F2F2F2" w:themeFill="background1" w:themeFillShade="F2"/>
          </w:tcPr>
          <w:p w14:paraId="0000007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Année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d’arrivée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dans la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localité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r>
              <w:rPr>
                <w:rFonts w:ascii="Montserrat SemiBold" w:eastAsia="Montserrat SemiBold" w:hAnsi="Montserrat SemiBold" w:cs="Montserrat SemiBold"/>
                <w:color w:val="FF0000"/>
                <w:sz w:val="18"/>
                <w:szCs w:val="18"/>
              </w:rPr>
              <w:t>(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uniquement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pour le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projet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Migration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si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vous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n’êtes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pas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membre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communauté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d’accueil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).</w:t>
            </w:r>
          </w:p>
        </w:tc>
        <w:tc>
          <w:tcPr>
            <w:tcW w:w="1572" w:type="dxa"/>
          </w:tcPr>
          <w:p w14:paraId="0000007D" w14:textId="77777777" w:rsidR="000E47B5" w:rsidRDefault="00E27249">
            <w:pPr>
              <w:pStyle w:val="Normal0"/>
              <w:jc w:val="both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|__|__||__|__|</w:t>
            </w:r>
          </w:p>
        </w:tc>
        <w:tc>
          <w:tcPr>
            <w:tcW w:w="2989" w:type="dxa"/>
          </w:tcPr>
          <w:p w14:paraId="0000007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D’où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êtes-vous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revenue(e)/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déplacé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(e)/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d’où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avez-vous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fuit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 ? </w:t>
            </w:r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(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uniquement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pour le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projet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Migration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si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vous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n’êtes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pas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membre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communauté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d’accueil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5333F"/>
                <w:sz w:val="18"/>
                <w:szCs w:val="18"/>
              </w:rPr>
              <w:t>).</w:t>
            </w:r>
          </w:p>
        </w:tc>
        <w:tc>
          <w:tcPr>
            <w:tcW w:w="2779" w:type="dxa"/>
          </w:tcPr>
          <w:p w14:paraId="0000007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District/Province/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Région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8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|_____________________________|</w:t>
            </w:r>
          </w:p>
          <w:p w14:paraId="00000081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Pays</w:t>
            </w:r>
          </w:p>
          <w:p w14:paraId="0000008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|_____________________________|</w:t>
            </w:r>
          </w:p>
        </w:tc>
      </w:tr>
    </w:tbl>
    <w:p w14:paraId="00000083" w14:textId="77777777" w:rsidR="000E47B5" w:rsidRDefault="000E47B5">
      <w:pPr>
        <w:pStyle w:val="Normal0"/>
        <w:jc w:val="right"/>
        <w:rPr>
          <w:rFonts w:ascii="Open Sans" w:eastAsia="Open Sans" w:hAnsi="Open Sans" w:cs="Open Sans"/>
          <w:b/>
          <w:sz w:val="18"/>
          <w:szCs w:val="18"/>
        </w:rPr>
      </w:pPr>
    </w:p>
    <w:p w14:paraId="00000084" w14:textId="77777777" w:rsidR="000E47B5" w:rsidRDefault="000E47B5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p w14:paraId="00000088" w14:textId="77777777" w:rsidR="000E47B5" w:rsidRDefault="000E47B5">
      <w:pPr>
        <w:pStyle w:val="Normal0"/>
        <w:rPr>
          <w:rFonts w:ascii="Open Sans" w:eastAsia="Open Sans" w:hAnsi="Open Sans" w:cs="Open Sans"/>
          <w:sz w:val="18"/>
          <w:szCs w:val="18"/>
        </w:rPr>
        <w:sectPr w:rsidR="000E47B5" w:rsidSect="00162D3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2" w:right="851" w:bottom="426" w:left="851" w:header="426" w:footer="276" w:gutter="0"/>
          <w:pgNumType w:start="1"/>
          <w:cols w:space="720"/>
          <w:titlePg/>
        </w:sectPr>
      </w:pPr>
    </w:p>
    <w:p w14:paraId="00000089" w14:textId="77777777" w:rsidR="000E47B5" w:rsidRDefault="000E47B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tbl>
      <w:tblPr>
        <w:tblStyle w:val="a5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854"/>
        <w:gridCol w:w="3670"/>
        <w:gridCol w:w="3670"/>
      </w:tblGrid>
      <w:tr w:rsidR="000E47B5" w14:paraId="4D9C4A72" w14:textId="77777777" w:rsidTr="600DF6CE">
        <w:trPr>
          <w:cantSplit/>
        </w:trPr>
        <w:tc>
          <w:tcPr>
            <w:tcW w:w="2854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000008A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Principale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occupation/profession</w:t>
            </w:r>
          </w:p>
          <w:p w14:paraId="0000008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avant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le choc/la crise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ou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à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l’étranger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/le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départ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dans le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cas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personnes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déplacées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rapatriées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réfugiées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)</w:t>
            </w:r>
          </w:p>
          <w:p w14:paraId="0000008C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</w:p>
          <w:p w14:paraId="0000008D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(Adapter aux professions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habituelles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région</w:t>
            </w:r>
            <w:proofErr w:type="spellEnd"/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)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00008E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Élevage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bétail</w:t>
            </w:r>
            <w:proofErr w:type="spellEnd"/>
          </w:p>
          <w:p w14:paraId="0000008F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Élevage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volaille</w:t>
            </w:r>
          </w:p>
          <w:p w14:paraId="00000090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Production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laitière</w:t>
            </w:r>
            <w:proofErr w:type="spellEnd"/>
          </w:p>
          <w:p w14:paraId="00000091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Pêche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92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Pisciculture (aquaculture) </w:t>
            </w:r>
          </w:p>
          <w:p w14:paraId="00000093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Agriculture</w:t>
            </w:r>
          </w:p>
          <w:p w14:paraId="00000094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Maraîchage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(horticulture)</w:t>
            </w:r>
          </w:p>
          <w:p w14:paraId="00000095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Apiculture</w:t>
            </w:r>
          </w:p>
          <w:p w14:paraId="00000096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Sylviculture</w:t>
            </w:r>
          </w:p>
          <w:p w14:paraId="00000097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Petit commerce</w:t>
            </w:r>
          </w:p>
          <w:p w14:paraId="00000098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Épicerie/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supérette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boissons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produits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alimentaires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hygiène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articles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ménagers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alimentaires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)</w:t>
            </w:r>
          </w:p>
          <w:p w14:paraId="00000099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d’alimentation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9A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Boulangerie</w:t>
            </w:r>
          </w:p>
          <w:p w14:paraId="0000009B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Boucherie</w:t>
            </w:r>
          </w:p>
          <w:p w14:paraId="0000009C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Transformation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alimentaire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(mise en conserve,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emballage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marinage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séchage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...)</w:t>
            </w:r>
          </w:p>
          <w:p w14:paraId="0000009D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vêtements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accessoires</w:t>
            </w:r>
            <w:proofErr w:type="spellEnd"/>
          </w:p>
          <w:p w14:paraId="0000009E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Snack house/café</w:t>
            </w:r>
          </w:p>
          <w:p w14:paraId="0000009F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Restaurant/traiteur</w:t>
            </w:r>
          </w:p>
          <w:p w14:paraId="000000A0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Hôtel/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maison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d’hôtes</w:t>
            </w:r>
            <w:proofErr w:type="spellEnd"/>
          </w:p>
          <w:p w14:paraId="000000A1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pièces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détachées</w:t>
            </w:r>
            <w:proofErr w:type="spellEnd"/>
          </w:p>
          <w:p w14:paraId="000000A2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 Symbols" w:eastAsia="Noto Sans Symbols" w:hAnsi="Noto Sans Symbols" w:cs="Noto Sans Symbol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Quincaillerie</w:t>
            </w:r>
            <w:proofErr w:type="spellEnd"/>
          </w:p>
          <w:p w14:paraId="000000A3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d’électronique</w:t>
            </w:r>
            <w:proofErr w:type="spellEnd"/>
          </w:p>
        </w:tc>
        <w:tc>
          <w:tcPr>
            <w:tcW w:w="36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A4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d’articles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divers</w:t>
            </w:r>
          </w:p>
          <w:p w14:paraId="000000A5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téléphones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portables et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cartes</w:t>
            </w:r>
            <w:proofErr w:type="spellEnd"/>
          </w:p>
          <w:p w14:paraId="000000A6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Commerce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gros</w:t>
            </w:r>
            <w:proofErr w:type="spellEnd"/>
          </w:p>
          <w:p w14:paraId="000000A7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Service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mouture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A8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Tailleur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Vêtement</w:t>
            </w:r>
            <w:proofErr w:type="spellEnd"/>
          </w:p>
          <w:p w14:paraId="000000A9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Maçon</w:t>
            </w:r>
            <w:proofErr w:type="spellEnd"/>
          </w:p>
          <w:p w14:paraId="000000AA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Forgeron</w:t>
            </w:r>
            <w:proofErr w:type="spellEnd"/>
          </w:p>
          <w:p w14:paraId="000000AB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Charpenterie</w:t>
            </w:r>
            <w:proofErr w:type="spellEnd"/>
          </w:p>
          <w:p w14:paraId="000000AC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Peinture</w:t>
            </w:r>
            <w:proofErr w:type="spellEnd"/>
          </w:p>
          <w:p w14:paraId="000000AD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Soudage</w:t>
            </w:r>
            <w:proofErr w:type="spellEnd"/>
          </w:p>
          <w:p w14:paraId="000000AE" w14:textId="77777777" w:rsidR="000E47B5" w:rsidRDefault="00FC775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sdt>
              <w:sdtPr>
                <w:tag w:val="goog_rdk_2"/>
                <w:id w:val="2080337610"/>
                <w:placeholder>
                  <w:docPart w:val="DefaultPlaceholder_1081868574"/>
                </w:placeholder>
              </w:sdtPr>
              <w:sdtEndPr/>
              <w:sdtContent/>
            </w:sdt>
            <w:r w:rsidR="00E27249" w:rsidRPr="600DF6CE">
              <w:rPr>
                <w:rFonts w:ascii="Open Sans" w:eastAsia="Open Sans" w:hAnsi="Open Sans" w:cs="Open Sans"/>
                <w:sz w:val="18"/>
                <w:szCs w:val="18"/>
              </w:rPr>
              <w:t>Charpentier</w:t>
            </w:r>
          </w:p>
          <w:p w14:paraId="000000AF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Cordonnier</w:t>
            </w:r>
            <w:proofErr w:type="spellEnd"/>
          </w:p>
          <w:p w14:paraId="000000B0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Plombier</w:t>
            </w:r>
            <w:proofErr w:type="spellEnd"/>
          </w:p>
          <w:p w14:paraId="000000B1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Arts et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artisanat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B2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Mécanique</w:t>
            </w:r>
            <w:proofErr w:type="spellEnd"/>
          </w:p>
          <w:p w14:paraId="000000B3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Salon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beauté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, massage, bien-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être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...</w:t>
            </w:r>
          </w:p>
          <w:p w14:paraId="000000B4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Barbier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/Salon de coiffure</w:t>
            </w:r>
          </w:p>
          <w:p w14:paraId="000000B5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Transports (minibus, taxi, auto, moto,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vélo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...)</w:t>
            </w:r>
          </w:p>
          <w:p w14:paraId="000000B6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Services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d’impression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réparations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Internet/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Téléphone</w:t>
            </w:r>
            <w:proofErr w:type="spellEnd"/>
          </w:p>
          <w:p w14:paraId="000000B7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Sécurité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/ménage </w:t>
            </w:r>
          </w:p>
          <w:p w14:paraId="000000B8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Autre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décrire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) :_________________</w:t>
            </w:r>
          </w:p>
          <w:p w14:paraId="000000B9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Je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n’ai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pas de profession.</w:t>
            </w:r>
          </w:p>
        </w:tc>
      </w:tr>
    </w:tbl>
    <w:p w14:paraId="000000BA" w14:textId="77777777" w:rsidR="000E47B5" w:rsidRDefault="000E47B5">
      <w:pPr>
        <w:pStyle w:val="Normal0"/>
        <w:rPr>
          <w:rFonts w:ascii="Open Sans" w:eastAsia="Open Sans" w:hAnsi="Open Sans" w:cs="Open Sans"/>
          <w:b/>
          <w:sz w:val="18"/>
          <w:szCs w:val="18"/>
        </w:rPr>
        <w:sectPr w:rsidR="000E47B5">
          <w:type w:val="continuous"/>
          <w:pgSz w:w="11906" w:h="16838"/>
          <w:pgMar w:top="1134" w:right="851" w:bottom="426" w:left="851" w:header="720" w:footer="27" w:gutter="0"/>
          <w:cols w:space="720"/>
          <w:titlePg/>
        </w:sectPr>
      </w:pPr>
    </w:p>
    <w:p w14:paraId="5730C6BE" w14:textId="77777777" w:rsidR="00942BEC" w:rsidRDefault="00942BE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b/>
          <w:sz w:val="18"/>
          <w:szCs w:val="18"/>
        </w:rPr>
      </w:pPr>
    </w:p>
    <w:tbl>
      <w:tblPr>
        <w:tblStyle w:val="a6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6388"/>
        <w:gridCol w:w="3806"/>
      </w:tblGrid>
      <w:tr w:rsidR="000E47B5" w14:paraId="05B10DF8" w14:textId="77777777">
        <w:trPr>
          <w:cantSplit/>
          <w:trHeight w:val="393"/>
        </w:trPr>
        <w:tc>
          <w:tcPr>
            <w:tcW w:w="6388" w:type="dxa"/>
            <w:shd w:val="clear" w:color="auto" w:fill="F2F2F2"/>
            <w:vAlign w:val="center"/>
          </w:tcPr>
          <w:p w14:paraId="000000B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Avez-vous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un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certificat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ou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un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diplôme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vous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permettant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d’exercer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la profession ci-dessus ?</w:t>
            </w:r>
          </w:p>
        </w:tc>
        <w:tc>
          <w:tcPr>
            <w:tcW w:w="3806" w:type="dxa"/>
            <w:vAlign w:val="center"/>
          </w:tcPr>
          <w:p w14:paraId="000000BD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Non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</w:p>
        </w:tc>
      </w:tr>
    </w:tbl>
    <w:p w14:paraId="6B2DF2BE" w14:textId="77777777" w:rsidR="00942BEC" w:rsidRDefault="00942BEC" w:rsidP="00942BEC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578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  <w:bookmarkStart w:id="2" w:name="_heading=h.1fob9te" w:colFirst="0" w:colLast="0"/>
      <w:bookmarkEnd w:id="2"/>
    </w:p>
    <w:p w14:paraId="3FBFF1ED" w14:textId="77777777" w:rsidR="00942BEC" w:rsidRDefault="00942BEC" w:rsidP="00942BEC"/>
    <w:p w14:paraId="3BA1E5D1" w14:textId="77777777" w:rsidR="00942BEC" w:rsidRDefault="00942BEC" w:rsidP="00942BEC"/>
    <w:p w14:paraId="3A9D8A32" w14:textId="77777777" w:rsidR="00942BEC" w:rsidRDefault="00942BEC" w:rsidP="00942BEC"/>
    <w:p w14:paraId="4161E68B" w14:textId="77777777" w:rsidR="00942BEC" w:rsidRDefault="00942BEC" w:rsidP="00942BEC"/>
    <w:p w14:paraId="2D56DB19" w14:textId="77777777" w:rsidR="00942BEC" w:rsidRDefault="00942BEC" w:rsidP="00942BEC"/>
    <w:p w14:paraId="7FCBB267" w14:textId="77777777" w:rsidR="00942BEC" w:rsidRDefault="00942BEC" w:rsidP="00942BEC"/>
    <w:p w14:paraId="31719B5C" w14:textId="77777777" w:rsidR="00942BEC" w:rsidRDefault="00942BEC" w:rsidP="00942BEC"/>
    <w:p w14:paraId="3B75CA18" w14:textId="77777777" w:rsidR="00942BEC" w:rsidRDefault="00942BEC" w:rsidP="00942BEC"/>
    <w:p w14:paraId="3C6BC635" w14:textId="77777777" w:rsidR="00942BEC" w:rsidRDefault="00942BEC" w:rsidP="00942BEC"/>
    <w:p w14:paraId="4455D656" w14:textId="77777777" w:rsidR="00942BEC" w:rsidRDefault="00942BEC" w:rsidP="00942BEC"/>
    <w:p w14:paraId="788C8742" w14:textId="77777777" w:rsidR="00942BEC" w:rsidRDefault="00942BEC" w:rsidP="00942BEC"/>
    <w:p w14:paraId="786E3BBF" w14:textId="77777777" w:rsidR="00942BEC" w:rsidRDefault="00942BEC" w:rsidP="00942BEC"/>
    <w:p w14:paraId="1AB876E3" w14:textId="77777777" w:rsidR="00942BEC" w:rsidRDefault="00942BEC" w:rsidP="00942BEC"/>
    <w:p w14:paraId="1DC4B60B" w14:textId="77777777" w:rsidR="00942BEC" w:rsidRPr="00942BEC" w:rsidRDefault="00942BEC" w:rsidP="00942BEC"/>
    <w:p w14:paraId="000000BE" w14:textId="274DB538" w:rsidR="000E47B5" w:rsidRDefault="00E27249">
      <w:pPr>
        <w:pStyle w:val="Ttulo1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  <w:t>Économie du ménage - revenus et dépenses</w:t>
      </w:r>
    </w:p>
    <w:tbl>
      <w:tblPr>
        <w:tblStyle w:val="a7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088"/>
        <w:gridCol w:w="4078"/>
        <w:gridCol w:w="1087"/>
        <w:gridCol w:w="3941"/>
      </w:tblGrid>
      <w:tr w:rsidR="000E47B5" w14:paraId="22744F9C" w14:textId="77777777" w:rsidTr="32AC3F63">
        <w:trPr>
          <w:cantSplit/>
          <w:trHeight w:val="953"/>
        </w:trPr>
        <w:tc>
          <w:tcPr>
            <w:tcW w:w="1088" w:type="dxa"/>
            <w:shd w:val="clear" w:color="auto" w:fill="F2F2F2" w:themeFill="background1" w:themeFillShade="F2"/>
          </w:tcPr>
          <w:p w14:paraId="000000B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Principale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source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actuelle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revenus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du ménage</w:t>
            </w:r>
          </w:p>
        </w:tc>
        <w:tc>
          <w:tcPr>
            <w:tcW w:w="4078" w:type="dxa"/>
            <w:shd w:val="clear" w:color="auto" w:fill="FFFFFF" w:themeFill="background1"/>
          </w:tcPr>
          <w:p w14:paraId="000000C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Salaire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provenant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d’un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emploi</w:t>
            </w:r>
            <w:proofErr w:type="spellEnd"/>
          </w:p>
          <w:p w14:paraId="000000C1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Indépendant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(pas de ME soutenu par 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)</w:t>
            </w:r>
          </w:p>
          <w:p w14:paraId="000000C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ME soutenu par 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C3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Travail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quotidien</w:t>
            </w:r>
            <w:proofErr w:type="spellEnd"/>
          </w:p>
          <w:p w14:paraId="000000C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Aide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d’organisations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internationales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/ONG</w:t>
            </w:r>
          </w:p>
          <w:p w14:paraId="000000C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Envois de fonds par 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amis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et de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à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l’étranger</w:t>
            </w:r>
            <w:proofErr w:type="spellEnd"/>
          </w:p>
          <w:p w14:paraId="000000C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Épargne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personnelle</w:t>
            </w:r>
            <w:proofErr w:type="spellEnd"/>
          </w:p>
          <w:p w14:paraId="000000C7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Prêt de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et 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proches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0C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Agriculture</w:t>
            </w:r>
          </w:p>
          <w:p w14:paraId="1595614C" w14:textId="168DD6AC" w:rsidR="00995A1A" w:rsidRDefault="00995A1A" w:rsidP="00995A1A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Elevage</w:t>
            </w:r>
            <w:proofErr w:type="spellEnd"/>
          </w:p>
          <w:p w14:paraId="000000CA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Soutien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familial</w:t>
            </w:r>
          </w:p>
          <w:p w14:paraId="000000C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Aucune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source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revenu</w:t>
            </w:r>
            <w:proofErr w:type="spellEnd"/>
          </w:p>
        </w:tc>
        <w:tc>
          <w:tcPr>
            <w:tcW w:w="1087" w:type="dxa"/>
            <w:shd w:val="clear" w:color="auto" w:fill="F2F2F2" w:themeFill="background1" w:themeFillShade="F2"/>
          </w:tcPr>
          <w:p w14:paraId="000000C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Deuxième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source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revenu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du ménage</w:t>
            </w:r>
          </w:p>
        </w:tc>
        <w:tc>
          <w:tcPr>
            <w:tcW w:w="3941" w:type="dxa"/>
            <w:shd w:val="clear" w:color="auto" w:fill="FFFFFF" w:themeFill="background1"/>
          </w:tcPr>
          <w:p w14:paraId="000000CD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Salaire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provenant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d’un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emploi</w:t>
            </w:r>
            <w:proofErr w:type="spellEnd"/>
          </w:p>
          <w:p w14:paraId="000000C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Indépendant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(pas de ME soutenu par 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)</w:t>
            </w:r>
          </w:p>
          <w:p w14:paraId="000000C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ME soutenu par 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D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Travail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quotidien</w:t>
            </w:r>
            <w:proofErr w:type="spellEnd"/>
          </w:p>
          <w:p w14:paraId="000000D1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Aide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d’organisations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internationales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/ONG</w:t>
            </w:r>
          </w:p>
          <w:p w14:paraId="000000D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Envois de fonds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d’amis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et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à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l’étranger</w:t>
            </w:r>
            <w:proofErr w:type="spellEnd"/>
          </w:p>
          <w:p w14:paraId="000000D3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Épargne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personnelle</w:t>
            </w:r>
            <w:proofErr w:type="spellEnd"/>
          </w:p>
          <w:p w14:paraId="000000D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Prêt de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et 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proches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0D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Agriculture</w:t>
            </w:r>
          </w:p>
          <w:p w14:paraId="27470801" w14:textId="51868445" w:rsidR="00995A1A" w:rsidRPr="00995A1A" w:rsidRDefault="00995A1A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Elevage</w:t>
            </w:r>
            <w:proofErr w:type="spellEnd"/>
          </w:p>
          <w:p w14:paraId="000000D7" w14:textId="662151AB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Soutien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familial</w:t>
            </w:r>
          </w:p>
          <w:p w14:paraId="000000D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◻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Aucune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source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revenu</w:t>
            </w:r>
            <w:proofErr w:type="spellEnd"/>
          </w:p>
        </w:tc>
      </w:tr>
    </w:tbl>
    <w:p w14:paraId="000000D9" w14:textId="77777777" w:rsidR="000E47B5" w:rsidRDefault="000E47B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color w:val="000000"/>
          <w:sz w:val="18"/>
          <w:szCs w:val="18"/>
        </w:rPr>
      </w:pPr>
    </w:p>
    <w:tbl>
      <w:tblPr>
        <w:tblStyle w:val="a8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7226"/>
        <w:gridCol w:w="2968"/>
      </w:tblGrid>
      <w:tr w:rsidR="000E47B5" w14:paraId="635B694F" w14:textId="77777777">
        <w:trPr>
          <w:cantSplit/>
        </w:trPr>
        <w:tc>
          <w:tcPr>
            <w:tcW w:w="7226" w:type="dxa"/>
            <w:shd w:val="clear" w:color="auto" w:fill="F2F2F2"/>
          </w:tcPr>
          <w:p w14:paraId="000000DA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TOTAL des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dépenses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du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mois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dernier pour le ménage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(alimentation, articles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d’hygiène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soins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santé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médicaments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, services publics 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gaz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carburant,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eau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électricité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etc.),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loyer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éducation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)</w:t>
            </w:r>
          </w:p>
        </w:tc>
        <w:tc>
          <w:tcPr>
            <w:tcW w:w="2968" w:type="dxa"/>
            <w:shd w:val="clear" w:color="auto" w:fill="FFFFFF"/>
          </w:tcPr>
          <w:p w14:paraId="000000DB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&gt; |__|__|__|__|__|  </w:t>
            </w:r>
          </w:p>
        </w:tc>
      </w:tr>
      <w:tr w:rsidR="000E47B5" w14:paraId="50AA6473" w14:textId="77777777">
        <w:trPr>
          <w:cantSplit/>
        </w:trPr>
        <w:tc>
          <w:tcPr>
            <w:tcW w:w="7226" w:type="dxa"/>
            <w:shd w:val="clear" w:color="auto" w:fill="F2F2F2"/>
          </w:tcPr>
          <w:p w14:paraId="000000D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TOTAL des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revenus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du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mois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dernier pour le ménage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toutes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sources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revenus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confondues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 :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salaire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provenant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d’un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emploi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travail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indépendant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travail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journalier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aide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d’organisations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internationales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/ONG, envoi de fonds par 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amis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et de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à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l’étranger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épargne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personnelle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prêts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)</w:t>
            </w:r>
          </w:p>
        </w:tc>
        <w:tc>
          <w:tcPr>
            <w:tcW w:w="2968" w:type="dxa"/>
            <w:shd w:val="clear" w:color="auto" w:fill="FFFFFF"/>
          </w:tcPr>
          <w:p w14:paraId="000000DD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&gt; |__|__|__|__|__|  </w:t>
            </w:r>
          </w:p>
        </w:tc>
      </w:tr>
    </w:tbl>
    <w:p w14:paraId="000000DE" w14:textId="77777777" w:rsidR="000E47B5" w:rsidRDefault="000E47B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tbl>
      <w:tblPr>
        <w:tblStyle w:val="a9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406"/>
        <w:gridCol w:w="4281"/>
        <w:gridCol w:w="3507"/>
      </w:tblGrid>
      <w:tr w:rsidR="000E47B5" w14:paraId="1D16545B" w14:textId="77777777">
        <w:trPr>
          <w:cantSplit/>
        </w:trPr>
        <w:tc>
          <w:tcPr>
            <w:tcW w:w="6687" w:type="dxa"/>
            <w:gridSpan w:val="2"/>
            <w:shd w:val="clear" w:color="auto" w:fill="F2F2F2"/>
          </w:tcPr>
          <w:p w14:paraId="000000D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Recevez-vous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des fonds ?</w:t>
            </w:r>
          </w:p>
        </w:tc>
        <w:tc>
          <w:tcPr>
            <w:tcW w:w="3507" w:type="dxa"/>
          </w:tcPr>
          <w:p w14:paraId="000000E1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</w:tr>
      <w:tr w:rsidR="000E47B5" w14:paraId="0B7ECD07" w14:textId="77777777">
        <w:trPr>
          <w:cantSplit/>
          <w:trHeight w:val="386"/>
        </w:trPr>
        <w:tc>
          <w:tcPr>
            <w:tcW w:w="2406" w:type="dxa"/>
            <w:shd w:val="clear" w:color="auto" w:fill="F2F2F2"/>
          </w:tcPr>
          <w:p w14:paraId="000000E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OUI,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combien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  <w:tc>
          <w:tcPr>
            <w:tcW w:w="7788" w:type="dxa"/>
            <w:gridSpan w:val="2"/>
            <w:shd w:val="clear" w:color="auto" w:fill="FFFFFF"/>
          </w:tcPr>
          <w:p w14:paraId="000000E3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&gt; |__|__|__|__|__|  </w:t>
            </w:r>
          </w:p>
        </w:tc>
      </w:tr>
    </w:tbl>
    <w:p w14:paraId="000000E5" w14:textId="77777777" w:rsidR="000E47B5" w:rsidRDefault="000E47B5">
      <w:pPr>
        <w:pStyle w:val="Normal0"/>
      </w:pPr>
    </w:p>
    <w:tbl>
      <w:tblPr>
        <w:tblStyle w:val="aa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572"/>
        <w:gridCol w:w="5115"/>
        <w:gridCol w:w="3507"/>
      </w:tblGrid>
      <w:tr w:rsidR="000E47B5" w14:paraId="1C66CDE6" w14:textId="77777777">
        <w:trPr>
          <w:cantSplit/>
        </w:trPr>
        <w:tc>
          <w:tcPr>
            <w:tcW w:w="6687" w:type="dxa"/>
            <w:gridSpan w:val="2"/>
            <w:shd w:val="clear" w:color="auto" w:fill="F2F2F2"/>
          </w:tcPr>
          <w:p w14:paraId="000000E7" w14:textId="77777777" w:rsidR="000E47B5" w:rsidRDefault="00E27249">
            <w:pPr>
              <w:pStyle w:val="Normal0"/>
              <w:keepNext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lastRenderedPageBreak/>
              <w:t xml:space="preserve">Vos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revenus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sont-ils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suffisants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pour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couvrir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vos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besoins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dépenses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essentiels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  <w:tc>
          <w:tcPr>
            <w:tcW w:w="3507" w:type="dxa"/>
          </w:tcPr>
          <w:p w14:paraId="000000E9" w14:textId="77777777" w:rsidR="000E47B5" w:rsidRDefault="00E27249">
            <w:pPr>
              <w:pStyle w:val="Normal0"/>
              <w:keepNext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</w:tr>
      <w:tr w:rsidR="000E47B5" w14:paraId="71C9D977" w14:textId="77777777">
        <w:trPr>
          <w:cantSplit/>
        </w:trPr>
        <w:tc>
          <w:tcPr>
            <w:tcW w:w="1572" w:type="dxa"/>
            <w:shd w:val="clear" w:color="auto" w:fill="F2F2F2"/>
          </w:tcPr>
          <w:p w14:paraId="000000EA" w14:textId="77777777" w:rsidR="000E47B5" w:rsidRDefault="00E27249">
            <w:pPr>
              <w:pStyle w:val="Normal0"/>
              <w:keepNext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non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quels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mécanismes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d’adaptation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liés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à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l’alimentation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employez-vous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  <w:p w14:paraId="000000EB" w14:textId="77777777" w:rsidR="000E47B5" w:rsidRDefault="00E27249">
            <w:pPr>
              <w:pStyle w:val="Normal0"/>
              <w:keepNext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Veuillez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sélectionner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toutes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réponses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applicables</w:t>
            </w:r>
            <w:proofErr w:type="spellEnd"/>
          </w:p>
        </w:tc>
        <w:tc>
          <w:tcPr>
            <w:tcW w:w="8622" w:type="dxa"/>
            <w:gridSpan w:val="2"/>
            <w:shd w:val="clear" w:color="auto" w:fill="FFFFFF"/>
          </w:tcPr>
          <w:p w14:paraId="000000EC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Diminuer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nombre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repas consommés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chaque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jour</w:t>
            </w:r>
          </w:p>
          <w:p w14:paraId="000000ED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Limiter la taille des portions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lors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des repas.</w:t>
            </w:r>
          </w:p>
          <w:p w14:paraId="000000EE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Acheter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produits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moins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appréciés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dont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le prix et/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valeur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nutritionnelle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sont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moindres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)</w:t>
            </w:r>
          </w:p>
          <w:p w14:paraId="000000EF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Diminution de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consommation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viande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poisson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œufs</w:t>
            </w:r>
            <w:proofErr w:type="spellEnd"/>
          </w:p>
          <w:p w14:paraId="000000F0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Diminution de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consommation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légumes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frais</w:t>
            </w:r>
          </w:p>
          <w:p w14:paraId="000000F1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Consommation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produits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sauvages</w:t>
            </w:r>
            <w:proofErr w:type="spellEnd"/>
          </w:p>
          <w:p w14:paraId="000000F2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Emprunter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nourriture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compter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sur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l’aide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amis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proches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F3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Réduire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quantités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consommées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par 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adultes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pour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nourrir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les enfants</w:t>
            </w:r>
          </w:p>
          <w:p w14:paraId="000000F4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Réduire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quantités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consommées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par les femmes et les filles au profit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l’homme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et des enfants</w:t>
            </w:r>
          </w:p>
          <w:p w14:paraId="000000F5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Je ne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sais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pas</w:t>
            </w:r>
          </w:p>
          <w:p w14:paraId="000000F6" w14:textId="77777777" w:rsidR="000E47B5" w:rsidRDefault="00E27249">
            <w:pPr>
              <w:pStyle w:val="Normal0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Sans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réponse</w:t>
            </w:r>
            <w:proofErr w:type="spellEnd"/>
          </w:p>
        </w:tc>
      </w:tr>
      <w:tr w:rsidR="000E47B5" w14:paraId="5A63B287" w14:textId="77777777">
        <w:trPr>
          <w:cantSplit/>
        </w:trPr>
        <w:tc>
          <w:tcPr>
            <w:tcW w:w="1572" w:type="dxa"/>
            <w:shd w:val="clear" w:color="auto" w:fill="F2F2F2"/>
          </w:tcPr>
          <w:p w14:paraId="000000F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non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quels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mécanismes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d’adaptation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liés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aux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moyens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d’existence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employez-vous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  <w:p w14:paraId="000000F9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Veuillez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sélectionner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toutes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réponses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applicables</w:t>
            </w:r>
            <w:proofErr w:type="spellEnd"/>
          </w:p>
        </w:tc>
        <w:tc>
          <w:tcPr>
            <w:tcW w:w="8622" w:type="dxa"/>
            <w:gridSpan w:val="2"/>
            <w:shd w:val="clear" w:color="auto" w:fill="FFFFFF"/>
          </w:tcPr>
          <w:p w14:paraId="000000FA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Vente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biens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(radio,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meubles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réfrigérateur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télévision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bijoux, etc.) pour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subvenir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aux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besoins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alimentaires</w:t>
            </w:r>
            <w:proofErr w:type="spellEnd"/>
          </w:p>
          <w:p w14:paraId="000000FB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Vente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d’actifs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productifs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outils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etc.) </w:t>
            </w:r>
          </w:p>
          <w:p w14:paraId="000000FC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Vente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moyens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transport (moto, etc.)</w:t>
            </w:r>
          </w:p>
          <w:p w14:paraId="000000FD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Vente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d’animaux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reproducteurs</w:t>
            </w:r>
            <w:proofErr w:type="spellEnd"/>
          </w:p>
          <w:p w14:paraId="000000FE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Vente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d’animaux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(non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productifs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) plus que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d’habitude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  <w:p w14:paraId="000000FF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Vente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terres</w:t>
            </w:r>
            <w:proofErr w:type="spellEnd"/>
          </w:p>
          <w:p w14:paraId="00000100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Réduction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dépenses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prévues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pour les intrants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agricoles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semences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engrais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) et 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bétail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pour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acheter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nourriture</w:t>
            </w:r>
            <w:proofErr w:type="spellEnd"/>
          </w:p>
          <w:p w14:paraId="00000101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Consommation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des stocks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semences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qui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devaient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être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conservés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pour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saison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suivante</w:t>
            </w:r>
            <w:proofErr w:type="spellEnd"/>
          </w:p>
          <w:p w14:paraId="00000102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Retrait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des enfants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l’école</w:t>
            </w:r>
            <w:proofErr w:type="spellEnd"/>
          </w:p>
          <w:p w14:paraId="00000103" w14:textId="77777777" w:rsidR="000E47B5" w:rsidRDefault="00E2724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Réduction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dépenses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alimentaires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essentielles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telles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que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l’éducation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santé</w:t>
            </w:r>
            <w:proofErr w:type="spellEnd"/>
          </w:p>
        </w:tc>
      </w:tr>
    </w:tbl>
    <w:p w14:paraId="00000105" w14:textId="77777777" w:rsidR="000E47B5" w:rsidRDefault="000E47B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color w:val="000000"/>
          <w:sz w:val="18"/>
          <w:szCs w:val="18"/>
        </w:rPr>
      </w:pPr>
    </w:p>
    <w:tbl>
      <w:tblPr>
        <w:tblStyle w:val="ab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91"/>
        <w:gridCol w:w="2789"/>
        <w:gridCol w:w="1413"/>
        <w:gridCol w:w="1431"/>
        <w:gridCol w:w="3670"/>
      </w:tblGrid>
      <w:tr w:rsidR="000E47B5" w14:paraId="534BE331" w14:textId="77777777">
        <w:trPr>
          <w:cantSplit/>
        </w:trPr>
        <w:tc>
          <w:tcPr>
            <w:tcW w:w="6524" w:type="dxa"/>
            <w:gridSpan w:val="4"/>
            <w:shd w:val="clear" w:color="auto" w:fill="F2F2F2"/>
          </w:tcPr>
          <w:p w14:paraId="0000010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Avez-vous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économies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  <w:tc>
          <w:tcPr>
            <w:tcW w:w="3670" w:type="dxa"/>
          </w:tcPr>
          <w:p w14:paraId="0000010A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</w:tr>
      <w:tr w:rsidR="000E47B5" w14:paraId="3CEFFC8B" w14:textId="77777777">
        <w:trPr>
          <w:cantSplit/>
          <w:trHeight w:val="21"/>
        </w:trPr>
        <w:tc>
          <w:tcPr>
            <w:tcW w:w="891" w:type="dxa"/>
            <w:tcBorders>
              <w:left w:val="nil"/>
            </w:tcBorders>
            <w:shd w:val="clear" w:color="auto" w:fill="F2F2F2"/>
          </w:tcPr>
          <w:p w14:paraId="0000010B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202" w:type="dxa"/>
            <w:gridSpan w:val="2"/>
            <w:shd w:val="clear" w:color="auto" w:fill="F2F2F2"/>
          </w:tcPr>
          <w:p w14:paraId="0000010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OUI,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combien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  <w:tc>
          <w:tcPr>
            <w:tcW w:w="5101" w:type="dxa"/>
            <w:gridSpan w:val="2"/>
            <w:shd w:val="clear" w:color="auto" w:fill="FFFFFF"/>
          </w:tcPr>
          <w:p w14:paraId="0000010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&gt; |__|__|__|__|__|  </w:t>
            </w:r>
          </w:p>
        </w:tc>
      </w:tr>
      <w:tr w:rsidR="000E47B5" w14:paraId="69D179AC" w14:textId="77777777">
        <w:trPr>
          <w:cantSplit/>
        </w:trPr>
        <w:tc>
          <w:tcPr>
            <w:tcW w:w="6524" w:type="dxa"/>
            <w:gridSpan w:val="4"/>
            <w:shd w:val="clear" w:color="auto" w:fill="F2F2F2"/>
          </w:tcPr>
          <w:p w14:paraId="0000011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Avez-vous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dettes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  <w:tc>
          <w:tcPr>
            <w:tcW w:w="3670" w:type="dxa"/>
          </w:tcPr>
          <w:p w14:paraId="00000114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</w:tr>
      <w:tr w:rsidR="000E47B5" w14:paraId="4A8D6032" w14:textId="77777777">
        <w:trPr>
          <w:cantSplit/>
          <w:trHeight w:val="21"/>
        </w:trPr>
        <w:tc>
          <w:tcPr>
            <w:tcW w:w="891" w:type="dxa"/>
            <w:tcBorders>
              <w:left w:val="nil"/>
              <w:bottom w:val="single" w:sz="4" w:space="0" w:color="808080"/>
            </w:tcBorders>
            <w:shd w:val="clear" w:color="auto" w:fill="F2F2F2"/>
          </w:tcPr>
          <w:p w14:paraId="00000115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202" w:type="dxa"/>
            <w:gridSpan w:val="2"/>
            <w:shd w:val="clear" w:color="auto" w:fill="F2F2F2"/>
          </w:tcPr>
          <w:p w14:paraId="0000011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OUI,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combien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  <w:tc>
          <w:tcPr>
            <w:tcW w:w="5101" w:type="dxa"/>
            <w:gridSpan w:val="2"/>
            <w:shd w:val="clear" w:color="auto" w:fill="FFFFFF"/>
          </w:tcPr>
          <w:p w14:paraId="0000011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&gt; |__|__|__|__|__|  </w:t>
            </w:r>
          </w:p>
        </w:tc>
      </w:tr>
      <w:tr w:rsidR="000E47B5" w14:paraId="14F0216C" w14:textId="77777777">
        <w:trPr>
          <w:cantSplit/>
          <w:trHeight w:val="21"/>
        </w:trPr>
        <w:tc>
          <w:tcPr>
            <w:tcW w:w="891" w:type="dxa"/>
            <w:tcBorders>
              <w:left w:val="single" w:sz="4" w:space="0" w:color="808080"/>
            </w:tcBorders>
            <w:shd w:val="clear" w:color="auto" w:fill="F2F2F2"/>
          </w:tcPr>
          <w:p w14:paraId="0000011A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202" w:type="dxa"/>
            <w:gridSpan w:val="2"/>
            <w:shd w:val="clear" w:color="auto" w:fill="F2F2F2"/>
          </w:tcPr>
          <w:p w14:paraId="0000011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OUI, quelle en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est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l’origine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  <w:tc>
          <w:tcPr>
            <w:tcW w:w="5101" w:type="dxa"/>
            <w:gridSpan w:val="2"/>
            <w:shd w:val="clear" w:color="auto" w:fill="FFFFFF"/>
          </w:tcPr>
          <w:p w14:paraId="0000011D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0E47B5" w14:paraId="39C419C2" w14:textId="77777777">
        <w:trPr>
          <w:cantSplit/>
        </w:trPr>
        <w:tc>
          <w:tcPr>
            <w:tcW w:w="3680" w:type="dxa"/>
            <w:gridSpan w:val="2"/>
            <w:shd w:val="clear" w:color="auto" w:fill="F2F2F2"/>
          </w:tcPr>
          <w:p w14:paraId="0000011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Décrivez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comment &lt;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la crise/la catastrophe/le choc/la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vulnérabilité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...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&gt; a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affecté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les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revenus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et les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dépenses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l’activité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votre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ménage. </w:t>
            </w:r>
          </w:p>
        </w:tc>
        <w:tc>
          <w:tcPr>
            <w:tcW w:w="6514" w:type="dxa"/>
            <w:gridSpan w:val="3"/>
          </w:tcPr>
          <w:p w14:paraId="00000121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122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123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124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14:paraId="00000127" w14:textId="77777777" w:rsidR="000E47B5" w:rsidRDefault="00E27249">
      <w:pPr>
        <w:pStyle w:val="Ttulo1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  <w:t xml:space="preserve"> Informations relatives au micro-entrepreneuriat</w:t>
      </w:r>
    </w:p>
    <w:tbl>
      <w:tblPr>
        <w:tblStyle w:val="ac"/>
        <w:tblW w:w="986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219"/>
        <w:gridCol w:w="930"/>
        <w:gridCol w:w="1688"/>
        <w:gridCol w:w="120"/>
        <w:gridCol w:w="371"/>
        <w:gridCol w:w="1996"/>
        <w:gridCol w:w="464"/>
        <w:gridCol w:w="113"/>
        <w:gridCol w:w="1032"/>
        <w:gridCol w:w="928"/>
        <w:gridCol w:w="8"/>
      </w:tblGrid>
      <w:tr w:rsidR="000E47B5" w14:paraId="79A9070E" w14:textId="77777777" w:rsidTr="600DF6CE">
        <w:trPr>
          <w:trHeight w:val="434"/>
        </w:trPr>
        <w:tc>
          <w:tcPr>
            <w:tcW w:w="2220" w:type="dxa"/>
            <w:shd w:val="clear" w:color="auto" w:fill="F2F2F2" w:themeFill="background1" w:themeFillShade="F2"/>
            <w:vAlign w:val="center"/>
          </w:tcPr>
          <w:p w14:paraId="00000128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Idée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d’entreprise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:</w:t>
            </w:r>
          </w:p>
        </w:tc>
        <w:tc>
          <w:tcPr>
            <w:tcW w:w="7650" w:type="dxa"/>
            <w:gridSpan w:val="10"/>
            <w:shd w:val="clear" w:color="auto" w:fill="auto"/>
            <w:vAlign w:val="center"/>
          </w:tcPr>
          <w:p w14:paraId="00000129" w14:textId="77777777" w:rsidR="000E47B5" w:rsidRDefault="000E47B5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0E47B5" w14:paraId="03DC82C0" w14:textId="77777777" w:rsidTr="600DF6CE">
        <w:trPr>
          <w:trHeight w:val="399"/>
        </w:trPr>
        <w:tc>
          <w:tcPr>
            <w:tcW w:w="2220" w:type="dxa"/>
            <w:shd w:val="clear" w:color="auto" w:fill="F2F2F2" w:themeFill="background1" w:themeFillShade="F2"/>
            <w:vAlign w:val="center"/>
          </w:tcPr>
          <w:p w14:paraId="00000133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Secteur</w:t>
            </w:r>
            <w:proofErr w:type="spellEnd"/>
            <w:r>
              <w:t> 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:</w:t>
            </w:r>
          </w:p>
        </w:tc>
        <w:tc>
          <w:tcPr>
            <w:tcW w:w="7650" w:type="dxa"/>
            <w:gridSpan w:val="10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059F50" w14:textId="77777777" w:rsidR="00E23080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Agriculture             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Industrie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</w:t>
            </w:r>
          </w:p>
          <w:p w14:paraId="00000134" w14:textId="7E61F5CC" w:rsidR="000E47B5" w:rsidRPr="00E23080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Services   </w:t>
            </w:r>
            <w:r w:rsidR="00E23080"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    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="00E23080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 w:rsidR="00E23080">
              <w:rPr>
                <w:rFonts w:ascii="Open Sans" w:eastAsia="Open Sans" w:hAnsi="Open Sans" w:cs="Open Sans"/>
                <w:sz w:val="18"/>
                <w:szCs w:val="18"/>
              </w:rPr>
              <w:t xml:space="preserve"> Commerce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        </w:t>
            </w:r>
          </w:p>
        </w:tc>
      </w:tr>
      <w:tr w:rsidR="000E47B5" w14:paraId="2BD4157F" w14:textId="77777777" w:rsidTr="600DF6CE">
        <w:trPr>
          <w:gridAfter w:val="1"/>
          <w:wAfter w:w="8" w:type="dxa"/>
          <w:trHeight w:val="646"/>
        </w:trPr>
        <w:tc>
          <w:tcPr>
            <w:tcW w:w="2220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000013E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Sous-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catégorie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/sous-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secteur</w:t>
            </w:r>
            <w:proofErr w:type="spellEnd"/>
          </w:p>
        </w:tc>
        <w:tc>
          <w:tcPr>
            <w:tcW w:w="27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0000013F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Élevage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bétail</w:t>
            </w:r>
            <w:proofErr w:type="spellEnd"/>
          </w:p>
          <w:p w14:paraId="00000140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Élevage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volailles</w:t>
            </w:r>
            <w:proofErr w:type="spellEnd"/>
          </w:p>
          <w:p w14:paraId="00000141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Production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laitière</w:t>
            </w:r>
            <w:proofErr w:type="spellEnd"/>
          </w:p>
          <w:p w14:paraId="00000142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Pêche</w:t>
            </w:r>
            <w:proofErr w:type="spellEnd"/>
          </w:p>
          <w:p w14:paraId="00000143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Pisciculture (aquaculture)</w:t>
            </w:r>
          </w:p>
          <w:p w14:paraId="00000144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Agriculture</w:t>
            </w:r>
          </w:p>
          <w:p w14:paraId="00000145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Maraîchage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(horticulture)</w:t>
            </w:r>
          </w:p>
          <w:p w14:paraId="00000146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Apiculture</w:t>
            </w:r>
          </w:p>
          <w:p w14:paraId="00000147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Sylviculture</w:t>
            </w:r>
          </w:p>
          <w:p w14:paraId="00000148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Petit commerce</w:t>
            </w:r>
          </w:p>
          <w:p w14:paraId="00000149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Épicerie/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supérette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boissons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produits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alimentaires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hygiène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, articles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ménagers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non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alimentaires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).</w:t>
            </w:r>
          </w:p>
          <w:p w14:paraId="0000014A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d’alimentation</w:t>
            </w:r>
            <w:proofErr w:type="spellEnd"/>
          </w:p>
          <w:p w14:paraId="0000014B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Boulangerie</w:t>
            </w:r>
          </w:p>
          <w:p w14:paraId="0000014C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Boucherie</w:t>
            </w:r>
          </w:p>
          <w:p w14:paraId="0000014D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Transformation des aliments (mise en conserve,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emballage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marinage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séchage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...)</w:t>
            </w:r>
          </w:p>
        </w:tc>
        <w:tc>
          <w:tcPr>
            <w:tcW w:w="236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00000150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Magasin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vêtements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accessoires</w:t>
            </w:r>
            <w:proofErr w:type="spellEnd"/>
          </w:p>
          <w:p w14:paraId="00000151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Snack house/café</w:t>
            </w:r>
          </w:p>
          <w:p w14:paraId="00000152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Restaurant/traiteur</w:t>
            </w:r>
          </w:p>
          <w:p w14:paraId="00000153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Hôtel/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maison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d’hôtes</w:t>
            </w:r>
            <w:proofErr w:type="spellEnd"/>
          </w:p>
          <w:p w14:paraId="00000154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pièces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détachées</w:t>
            </w:r>
            <w:proofErr w:type="spellEnd"/>
          </w:p>
          <w:p w14:paraId="00000155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Quincaillerie</w:t>
            </w:r>
            <w:proofErr w:type="spellEnd"/>
          </w:p>
          <w:p w14:paraId="00000156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d’électronique</w:t>
            </w:r>
            <w:proofErr w:type="spellEnd"/>
          </w:p>
          <w:p w14:paraId="00000157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 xml:space="preserve">Boutique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téléphones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portables et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cartes</w:t>
            </w:r>
            <w:proofErr w:type="spellEnd"/>
          </w:p>
          <w:p w14:paraId="00000158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Magasin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d’articles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divers</w:t>
            </w:r>
          </w:p>
          <w:p w14:paraId="00000159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Commerce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gros</w:t>
            </w:r>
            <w:proofErr w:type="spellEnd"/>
          </w:p>
          <w:p w14:paraId="0000015A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Service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mouture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</w:p>
          <w:p w14:paraId="0000015B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Tailleur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Vêtements</w:t>
            </w:r>
            <w:proofErr w:type="spellEnd"/>
          </w:p>
          <w:p w14:paraId="0000015C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Maçon</w:t>
            </w:r>
            <w:proofErr w:type="spellEnd"/>
          </w:p>
          <w:p w14:paraId="0000015D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Forgeron</w:t>
            </w:r>
            <w:proofErr w:type="spellEnd"/>
          </w:p>
        </w:tc>
        <w:tc>
          <w:tcPr>
            <w:tcW w:w="2537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5F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Charpenterie</w:t>
            </w:r>
            <w:proofErr w:type="spellEnd"/>
          </w:p>
          <w:p w14:paraId="00000160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Peinture</w:t>
            </w:r>
            <w:proofErr w:type="spellEnd"/>
          </w:p>
          <w:p w14:paraId="00000161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Soudage</w:t>
            </w:r>
            <w:proofErr w:type="spellEnd"/>
          </w:p>
          <w:p w14:paraId="00000162" w14:textId="77777777" w:rsidR="000E47B5" w:rsidRDefault="00FC775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sdt>
              <w:sdtPr>
                <w:tag w:val="goog_rdk_7"/>
                <w:id w:val="1514315393"/>
                <w:placeholder>
                  <w:docPart w:val="DefaultPlaceholder_1081868574"/>
                </w:placeholder>
              </w:sdtPr>
              <w:sdtEndPr/>
              <w:sdtContent/>
            </w:sdt>
            <w:r w:rsidR="00E27249" w:rsidRPr="600DF6CE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Charpentier</w:t>
            </w:r>
          </w:p>
          <w:p w14:paraId="00000163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Cordonnier</w:t>
            </w:r>
            <w:proofErr w:type="spellEnd"/>
          </w:p>
          <w:p w14:paraId="00000164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Plombier</w:t>
            </w:r>
            <w:proofErr w:type="spellEnd"/>
          </w:p>
          <w:p w14:paraId="00000165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Arts et métiers </w:t>
            </w:r>
          </w:p>
          <w:p w14:paraId="00000166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Mécanicien</w:t>
            </w:r>
            <w:proofErr w:type="spellEnd"/>
          </w:p>
          <w:p w14:paraId="00000167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Salon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beauté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, massage, bien-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être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...</w:t>
            </w:r>
          </w:p>
          <w:p w14:paraId="00000168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lastRenderedPageBreak/>
              <w:t>Salon de coiffure/ salon de coiffure</w:t>
            </w:r>
          </w:p>
          <w:p w14:paraId="00000169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Transports (minibus, taxi, auto, moto,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vélo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...)</w:t>
            </w:r>
          </w:p>
          <w:p w14:paraId="0000016A" w14:textId="77777777" w:rsidR="000E47B5" w:rsidRDefault="00E27249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76" w:lineRule="auto"/>
              <w:ind w:left="357" w:hanging="357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Services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d’impression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Réparations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Internet/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téléphones</w:t>
            </w:r>
            <w:proofErr w:type="spellEnd"/>
          </w:p>
          <w:p w14:paraId="0000016B" w14:textId="77777777" w:rsidR="000E47B5" w:rsidRDefault="00E27249">
            <w:pPr>
              <w:pStyle w:val="Normal0"/>
              <w:numPr>
                <w:ilvl w:val="0"/>
                <w:numId w:val="3"/>
              </w:numPr>
              <w:spacing w:after="60" w:line="276" w:lineRule="auto"/>
              <w:ind w:left="357" w:hanging="357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Sécurité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/ménage </w:t>
            </w:r>
          </w:p>
        </w:tc>
      </w:tr>
      <w:tr w:rsidR="000E47B5" w14:paraId="260F1CCB" w14:textId="77777777" w:rsidTr="600DF6CE">
        <w:trPr>
          <w:trHeight w:val="403"/>
        </w:trPr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0000016F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lastRenderedPageBreak/>
              <w:t>S’il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s’agit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d’une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autre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sous-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catégorie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précisez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  <w:tc>
          <w:tcPr>
            <w:tcW w:w="6720" w:type="dxa"/>
            <w:gridSpan w:val="9"/>
            <w:shd w:val="clear" w:color="auto" w:fill="auto"/>
            <w:vAlign w:val="center"/>
          </w:tcPr>
          <w:p w14:paraId="00000171" w14:textId="77777777" w:rsidR="000E47B5" w:rsidRDefault="000E47B5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0E47B5" w14:paraId="43F937D6" w14:textId="77777777" w:rsidTr="600DF6CE">
        <w:trPr>
          <w:trHeight w:val="403"/>
        </w:trPr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0000017A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S’agira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-t-il d’un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groupe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d’entreprises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000017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4096" w:type="dxa"/>
            <w:gridSpan w:val="6"/>
            <w:shd w:val="clear" w:color="auto" w:fill="F2F2F2" w:themeFill="background1" w:themeFillShade="F2"/>
            <w:vAlign w:val="center"/>
          </w:tcPr>
          <w:p w14:paraId="0000017D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OUI,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nombre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membres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,</w:t>
            </w:r>
          </w:p>
        </w:tc>
        <w:tc>
          <w:tcPr>
            <w:tcW w:w="936" w:type="dxa"/>
            <w:gridSpan w:val="2"/>
            <w:shd w:val="clear" w:color="auto" w:fill="auto"/>
            <w:vAlign w:val="center"/>
          </w:tcPr>
          <w:p w14:paraId="00000183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</w:t>
            </w:r>
          </w:p>
        </w:tc>
      </w:tr>
      <w:tr w:rsidR="000E47B5" w14:paraId="68ED4A5B" w14:textId="77777777" w:rsidTr="600DF6CE">
        <w:trPr>
          <w:trHeight w:val="483"/>
        </w:trPr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00000185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Cette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proposition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concerne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:</w:t>
            </w:r>
          </w:p>
        </w:tc>
        <w:tc>
          <w:tcPr>
            <w:tcW w:w="6720" w:type="dxa"/>
            <w:gridSpan w:val="9"/>
            <w:shd w:val="clear" w:color="auto" w:fill="auto"/>
            <w:vAlign w:val="center"/>
          </w:tcPr>
          <w:p w14:paraId="00000187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</w:t>
            </w:r>
            <w: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Démarrage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d’une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nouvelle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entreprise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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Relèvement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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Renforcement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d’une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entreprise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existante</w:t>
            </w:r>
            <w:proofErr w:type="spellEnd"/>
          </w:p>
        </w:tc>
      </w:tr>
      <w:tr w:rsidR="000E47B5" w14:paraId="562129D1" w14:textId="77777777" w:rsidTr="600DF6CE">
        <w:trPr>
          <w:trHeight w:val="753"/>
        </w:trPr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00000190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Avez-vous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l’expérience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dans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type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depuis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combien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temps ?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000019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5032" w:type="dxa"/>
            <w:gridSpan w:val="8"/>
            <w:shd w:val="clear" w:color="auto" w:fill="auto"/>
          </w:tcPr>
          <w:p w14:paraId="00000193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Années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d’expérience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:</w:t>
            </w:r>
          </w:p>
        </w:tc>
      </w:tr>
      <w:tr w:rsidR="000E47B5" w14:paraId="11121CE5" w14:textId="77777777" w:rsidTr="600DF6CE">
        <w:trPr>
          <w:trHeight w:val="753"/>
        </w:trPr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0000019B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Avez-vous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connaissances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et 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compétences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base pour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mener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à bien 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quelles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sont-elles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exactement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 ?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000019D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5032" w:type="dxa"/>
            <w:gridSpan w:val="8"/>
            <w:shd w:val="clear" w:color="auto" w:fill="auto"/>
          </w:tcPr>
          <w:p w14:paraId="0000019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Compétences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précises :</w:t>
            </w:r>
          </w:p>
        </w:tc>
      </w:tr>
      <w:tr w:rsidR="000E47B5" w14:paraId="6F0E8268" w14:textId="77777777" w:rsidTr="600DF6CE">
        <w:trPr>
          <w:trHeight w:val="753"/>
        </w:trPr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000001A6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Disposez-vous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d'un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espace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pour exploiter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l'entreprise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où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 ?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00001A8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5032" w:type="dxa"/>
            <w:gridSpan w:val="8"/>
            <w:shd w:val="clear" w:color="auto" w:fill="auto"/>
          </w:tcPr>
          <w:p w14:paraId="000001A9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où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:</w:t>
            </w:r>
          </w:p>
          <w:p w14:paraId="000001AA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1AB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1AC" w14:textId="08D42878" w:rsidR="000E47B5" w:rsidRDefault="00FC775C" w:rsidP="32AC3F63">
            <w:pPr>
              <w:pStyle w:val="Normal0"/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sdt>
              <w:sdtPr>
                <w:tag w:val="goog_rdk_8"/>
                <w:id w:val="291430662"/>
                <w:placeholder>
                  <w:docPart w:val="DefaultPlaceholder_1081868574"/>
                </w:placeholder>
              </w:sdtPr>
              <w:sdtEndPr/>
              <w:sdtContent/>
            </w:sdt>
            <w:r w:rsidR="00E27249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SI NON, </w:t>
            </w:r>
            <w:proofErr w:type="spellStart"/>
            <w:r w:rsidR="00E27249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auprès</w:t>
            </w:r>
            <w:proofErr w:type="spellEnd"/>
            <w:r w:rsidR="00E27249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de qui </w:t>
            </w:r>
            <w:proofErr w:type="spellStart"/>
            <w:r w:rsidR="00E27249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souhaiteriez-vous</w:t>
            </w:r>
            <w:proofErr w:type="spellEnd"/>
            <w:r w:rsidR="00E27249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21DECDB9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obtenir</w:t>
            </w:r>
            <w:proofErr w:type="spellEnd"/>
            <w:r w:rsidR="21DECDB9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E27249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votre</w:t>
            </w:r>
            <w:proofErr w:type="spellEnd"/>
            <w:r w:rsidR="00E27249"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lieu de travail ?</w:t>
            </w:r>
          </w:p>
          <w:p w14:paraId="000001AD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Famille</w:t>
            </w:r>
            <w:proofErr w:type="spellEnd"/>
          </w:p>
          <w:p w14:paraId="000001A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Gouvernement</w:t>
            </w:r>
            <w:proofErr w:type="spellEnd"/>
          </w:p>
          <w:p w14:paraId="000001A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Lieu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loué</w:t>
            </w:r>
            <w:proofErr w:type="spellEnd"/>
          </w:p>
          <w:p w14:paraId="000001B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Autre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____________</w:t>
            </w:r>
          </w:p>
        </w:tc>
      </w:tr>
      <w:tr w:rsidR="000E47B5" w14:paraId="22DD7307" w14:textId="77777777" w:rsidTr="600DF6CE">
        <w:trPr>
          <w:trHeight w:val="753"/>
        </w:trPr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000001B8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Disposez-vous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déjà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d’actifs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qui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peuvent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seront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utilisés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pour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démarrer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 ?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00001BA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5032" w:type="dxa"/>
            <w:gridSpan w:val="8"/>
            <w:shd w:val="clear" w:color="auto" w:fill="auto"/>
          </w:tcPr>
          <w:p w14:paraId="000001B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OUI,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quels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sont-ils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 ?</w:t>
            </w:r>
          </w:p>
        </w:tc>
      </w:tr>
      <w:tr w:rsidR="000E47B5" w14:paraId="22790EAA" w14:textId="77777777" w:rsidTr="600DF6CE">
        <w:trPr>
          <w:trHeight w:val="443"/>
        </w:trPr>
        <w:tc>
          <w:tcPr>
            <w:tcW w:w="3150" w:type="dxa"/>
            <w:gridSpan w:val="2"/>
            <w:shd w:val="clear" w:color="auto" w:fill="E0E0E0"/>
            <w:vAlign w:val="center"/>
          </w:tcPr>
          <w:p w14:paraId="000001C3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Montant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total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nécessaire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pour le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envisagé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 :</w:t>
            </w:r>
          </w:p>
        </w:tc>
        <w:tc>
          <w:tcPr>
            <w:tcW w:w="6720" w:type="dxa"/>
            <w:gridSpan w:val="9"/>
            <w:shd w:val="clear" w:color="auto" w:fill="auto"/>
            <w:vAlign w:val="center"/>
          </w:tcPr>
          <w:p w14:paraId="000001C5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DEVISE&gt;</w:t>
            </w:r>
          </w:p>
        </w:tc>
      </w:tr>
      <w:tr w:rsidR="000E47B5" w14:paraId="2BB32D8C" w14:textId="77777777" w:rsidTr="600DF6CE">
        <w:trPr>
          <w:trHeight w:val="541"/>
        </w:trPr>
        <w:tc>
          <w:tcPr>
            <w:tcW w:w="3150" w:type="dxa"/>
            <w:gridSpan w:val="2"/>
            <w:shd w:val="clear" w:color="auto" w:fill="E0E0E0"/>
            <w:vAlign w:val="center"/>
          </w:tcPr>
          <w:p w14:paraId="000001CE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Montant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demandé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à la &lt;Société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nationale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&gt; :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00001D0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&lt;DEVISE&gt;</w:t>
            </w:r>
          </w:p>
        </w:tc>
        <w:tc>
          <w:tcPr>
            <w:tcW w:w="2951" w:type="dxa"/>
            <w:gridSpan w:val="4"/>
            <w:shd w:val="clear" w:color="auto" w:fill="E0E0E0"/>
            <w:vAlign w:val="center"/>
          </w:tcPr>
          <w:p w14:paraId="000001D1" w14:textId="46EEE67A" w:rsidR="000E47B5" w:rsidRDefault="00E27249" w:rsidP="32AC3F63">
            <w:pPr>
              <w:pStyle w:val="Normal0"/>
              <w:jc w:val="right"/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 xml:space="preserve">Contribution financière du </w:t>
            </w:r>
            <w:proofErr w:type="spellStart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>candidat</w:t>
            </w:r>
            <w:proofErr w:type="spellEnd"/>
            <w:r w:rsidRPr="32AC3F63">
              <w:rPr>
                <w:rFonts w:ascii="Open Sans" w:eastAsia="Open Sans" w:hAnsi="Open Sans" w:cs="Open Sans"/>
                <w:sz w:val="18"/>
                <w:szCs w:val="18"/>
              </w:rPr>
              <w:t> :</w:t>
            </w:r>
          </w:p>
        </w:tc>
        <w:tc>
          <w:tcPr>
            <w:tcW w:w="2081" w:type="dxa"/>
            <w:gridSpan w:val="4"/>
            <w:shd w:val="clear" w:color="auto" w:fill="auto"/>
            <w:vAlign w:val="center"/>
          </w:tcPr>
          <w:p w14:paraId="000001D5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&lt;DEVISE&gt; </w:t>
            </w:r>
          </w:p>
        </w:tc>
      </w:tr>
      <w:tr w:rsidR="000E47B5" w14:paraId="6857098E" w14:textId="77777777" w:rsidTr="600DF6CE">
        <w:trPr>
          <w:trHeight w:val="825"/>
        </w:trPr>
        <w:tc>
          <w:tcPr>
            <w:tcW w:w="3150" w:type="dxa"/>
            <w:gridSpan w:val="2"/>
            <w:shd w:val="clear" w:color="auto" w:fill="E0E0E0"/>
            <w:vAlign w:val="center"/>
          </w:tcPr>
          <w:p w14:paraId="000001D9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Quel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est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le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statut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actuel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du ME ?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uniquement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pour 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relèvement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renforcement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des ME) </w:t>
            </w:r>
          </w:p>
        </w:tc>
        <w:tc>
          <w:tcPr>
            <w:tcW w:w="6720" w:type="dxa"/>
            <w:gridSpan w:val="9"/>
            <w:shd w:val="clear" w:color="auto" w:fill="auto"/>
          </w:tcPr>
          <w:p w14:paraId="000001D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      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Pas encore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démarré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À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l’arrêt</w:t>
            </w:r>
            <w:proofErr w:type="spellEnd"/>
          </w:p>
          <w:p w14:paraId="000001D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 xml:space="preserve">      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Partiellement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opérationnel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Entièrement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opérationnel</w:t>
            </w:r>
            <w:proofErr w:type="spellEnd"/>
          </w:p>
        </w:tc>
      </w:tr>
      <w:tr w:rsidR="000E47B5" w14:paraId="59FC5523" w14:textId="77777777" w:rsidTr="600DF6CE">
        <w:trPr>
          <w:trHeight w:val="825"/>
        </w:trPr>
        <w:tc>
          <w:tcPr>
            <w:tcW w:w="3150" w:type="dxa"/>
            <w:gridSpan w:val="2"/>
            <w:shd w:val="clear" w:color="auto" w:fill="E0E0E0"/>
            <w:vAlign w:val="center"/>
          </w:tcPr>
          <w:p w14:paraId="000001E5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Performance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l’entreprise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uniquement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pour les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projets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relèvement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renforcement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des ME)</w:t>
            </w:r>
          </w:p>
        </w:tc>
        <w:tc>
          <w:tcPr>
            <w:tcW w:w="2179" w:type="dxa"/>
            <w:gridSpan w:val="3"/>
            <w:shd w:val="clear" w:color="auto" w:fill="auto"/>
          </w:tcPr>
          <w:p w14:paraId="000001E7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Revenus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mensuels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(ventes)</w:t>
            </w:r>
          </w:p>
          <w:p w14:paraId="000001E8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&lt;DEVISE&gt;</w:t>
            </w:r>
          </w:p>
          <w:p w14:paraId="000001E9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|__|__|__|__|__|</w:t>
            </w:r>
          </w:p>
        </w:tc>
        <w:tc>
          <w:tcPr>
            <w:tcW w:w="2573" w:type="dxa"/>
            <w:gridSpan w:val="3"/>
            <w:shd w:val="clear" w:color="auto" w:fill="auto"/>
            <w:vAlign w:val="center"/>
          </w:tcPr>
          <w:p w14:paraId="000001EC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Dépenses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mensuelles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&lt;DEVISE&gt;</w:t>
            </w:r>
          </w:p>
          <w:p w14:paraId="000001ED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|__|__|__|__|__|</w:t>
            </w:r>
          </w:p>
          <w:p w14:paraId="000001EE" w14:textId="77777777" w:rsidR="000E47B5" w:rsidRDefault="000E47B5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shd w:val="clear" w:color="auto" w:fill="auto"/>
            <w:vAlign w:val="center"/>
          </w:tcPr>
          <w:p w14:paraId="000001F1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Bénéfice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net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mensuel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(gains)</w:t>
            </w:r>
          </w:p>
          <w:p w14:paraId="000001F2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&lt;DEVISE&gt;</w:t>
            </w:r>
          </w:p>
          <w:p w14:paraId="000001F3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|__|__|__|__|__|</w:t>
            </w:r>
          </w:p>
          <w:p w14:paraId="000001F4" w14:textId="77777777" w:rsidR="000E47B5" w:rsidRDefault="000E47B5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</w:tbl>
    <w:p w14:paraId="000001F7" w14:textId="77777777" w:rsidR="000E47B5" w:rsidRDefault="000E47B5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p w14:paraId="5F24DDDE" w14:textId="77777777" w:rsidR="000E7EEA" w:rsidRDefault="000E7EEA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</w:p>
    <w:p w14:paraId="264BA016" w14:textId="77777777" w:rsidR="000E7EEA" w:rsidRDefault="000E7EEA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</w:p>
    <w:p w14:paraId="190390D8" w14:textId="77777777" w:rsidR="000E7EEA" w:rsidRDefault="000E7EEA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</w:p>
    <w:p w14:paraId="000001F8" w14:textId="3E4931AD" w:rsidR="000E47B5" w:rsidRDefault="00E27249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  <w:lastRenderedPageBreak/>
        <w:t>Biens nécessaires à l’entreprise</w:t>
      </w:r>
    </w:p>
    <w:tbl>
      <w:tblPr>
        <w:tblStyle w:val="ad"/>
        <w:tblW w:w="1019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49"/>
        <w:gridCol w:w="3034"/>
        <w:gridCol w:w="1439"/>
        <w:gridCol w:w="1446"/>
        <w:gridCol w:w="1927"/>
        <w:gridCol w:w="8"/>
        <w:gridCol w:w="1790"/>
      </w:tblGrid>
      <w:tr w:rsidR="000E47B5" w14:paraId="51721BBA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1F9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#</w:t>
            </w:r>
          </w:p>
        </w:tc>
        <w:tc>
          <w:tcPr>
            <w:tcW w:w="3034" w:type="dxa"/>
            <w:shd w:val="clear" w:color="auto" w:fill="F2F2F2"/>
          </w:tcPr>
          <w:p w14:paraId="000001FA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Description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l’article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/du bien</w:t>
            </w:r>
          </w:p>
        </w:tc>
        <w:tc>
          <w:tcPr>
            <w:tcW w:w="1439" w:type="dxa"/>
            <w:shd w:val="clear" w:color="auto" w:fill="F2F2F2"/>
          </w:tcPr>
          <w:p w14:paraId="000001F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Unité</w:t>
            </w:r>
            <w:proofErr w:type="spellEnd"/>
          </w:p>
        </w:tc>
        <w:tc>
          <w:tcPr>
            <w:tcW w:w="1446" w:type="dxa"/>
            <w:shd w:val="clear" w:color="auto" w:fill="F2F2F2"/>
          </w:tcPr>
          <w:p w14:paraId="000001F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Unités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requises</w:t>
            </w:r>
            <w:proofErr w:type="spellEnd"/>
          </w:p>
        </w:tc>
        <w:tc>
          <w:tcPr>
            <w:tcW w:w="1927" w:type="dxa"/>
            <w:shd w:val="clear" w:color="auto" w:fill="F2F2F2"/>
          </w:tcPr>
          <w:p w14:paraId="000001FD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Coût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estimé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par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unité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&lt;DEVISE&gt;</w:t>
            </w:r>
          </w:p>
        </w:tc>
        <w:tc>
          <w:tcPr>
            <w:tcW w:w="1798" w:type="dxa"/>
            <w:gridSpan w:val="2"/>
            <w:shd w:val="clear" w:color="auto" w:fill="F2F2F2"/>
          </w:tcPr>
          <w:p w14:paraId="000001F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Total &lt;DEVISE&gt;</w:t>
            </w:r>
          </w:p>
        </w:tc>
      </w:tr>
      <w:tr w:rsidR="000E47B5" w14:paraId="52B574CE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0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3034" w:type="dxa"/>
            <w:shd w:val="clear" w:color="auto" w:fill="auto"/>
          </w:tcPr>
          <w:p w14:paraId="00000201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02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03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0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0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5C461AD6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07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2</w:t>
            </w:r>
          </w:p>
        </w:tc>
        <w:tc>
          <w:tcPr>
            <w:tcW w:w="3034" w:type="dxa"/>
            <w:shd w:val="clear" w:color="auto" w:fill="auto"/>
          </w:tcPr>
          <w:p w14:paraId="00000208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09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0A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0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0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657E8276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0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3</w:t>
            </w:r>
          </w:p>
        </w:tc>
        <w:tc>
          <w:tcPr>
            <w:tcW w:w="3034" w:type="dxa"/>
            <w:shd w:val="clear" w:color="auto" w:fill="auto"/>
          </w:tcPr>
          <w:p w14:paraId="0000020F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10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11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1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13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6F6E5FA6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1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…</w:t>
            </w:r>
          </w:p>
        </w:tc>
        <w:tc>
          <w:tcPr>
            <w:tcW w:w="3034" w:type="dxa"/>
            <w:shd w:val="clear" w:color="auto" w:fill="auto"/>
          </w:tcPr>
          <w:p w14:paraId="00000216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17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1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19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1A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4314B9F0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1C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0000021D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1E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1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20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21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7CC990B1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23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00000224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25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2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27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2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7C1B6332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2A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0000022B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2C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2D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2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2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75F50613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31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00000232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33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3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3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3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537424EC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38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00000239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3A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3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3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3D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0A83EE31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3F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00000240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00000241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auto"/>
          </w:tcPr>
          <w:p w14:paraId="0000024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</w:t>
            </w:r>
          </w:p>
        </w:tc>
        <w:tc>
          <w:tcPr>
            <w:tcW w:w="1927" w:type="dxa"/>
            <w:shd w:val="clear" w:color="auto" w:fill="auto"/>
          </w:tcPr>
          <w:p w14:paraId="00000243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  <w:tc>
          <w:tcPr>
            <w:tcW w:w="1798" w:type="dxa"/>
            <w:gridSpan w:val="2"/>
            <w:shd w:val="clear" w:color="auto" w:fill="auto"/>
          </w:tcPr>
          <w:p w14:paraId="0000024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|__|__|__|__|__|  </w:t>
            </w:r>
          </w:p>
        </w:tc>
      </w:tr>
      <w:tr w:rsidR="000E47B5" w14:paraId="5C588151" w14:textId="77777777">
        <w:trPr>
          <w:cantSplit/>
          <w:trHeight w:val="308"/>
        </w:trPr>
        <w:tc>
          <w:tcPr>
            <w:tcW w:w="550" w:type="dxa"/>
            <w:shd w:val="clear" w:color="auto" w:fill="F2F2F2"/>
          </w:tcPr>
          <w:p w14:paraId="00000246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7854" w:type="dxa"/>
            <w:gridSpan w:val="5"/>
            <w:shd w:val="clear" w:color="auto" w:fill="F2F2F2"/>
          </w:tcPr>
          <w:p w14:paraId="00000247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Coût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total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estimé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des articles/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biens</w:t>
            </w:r>
            <w:proofErr w:type="spellEnd"/>
          </w:p>
        </w:tc>
        <w:tc>
          <w:tcPr>
            <w:tcW w:w="1790" w:type="dxa"/>
            <w:shd w:val="clear" w:color="auto" w:fill="auto"/>
          </w:tcPr>
          <w:p w14:paraId="0000024C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&gt; |__|__|__|__|__|  </w:t>
            </w:r>
          </w:p>
        </w:tc>
      </w:tr>
    </w:tbl>
    <w:p w14:paraId="0000024D" w14:textId="77777777" w:rsidR="000E47B5" w:rsidRDefault="000E47B5">
      <w:pPr>
        <w:pStyle w:val="Normal0"/>
        <w:rPr>
          <w:rFonts w:ascii="Open Sans" w:eastAsia="Open Sans" w:hAnsi="Open Sans" w:cs="Open Sans"/>
          <w:sz w:val="18"/>
          <w:szCs w:val="18"/>
        </w:rPr>
      </w:pPr>
      <w:bookmarkStart w:id="3" w:name="_heading=h.3znysh7" w:colFirst="0" w:colLast="0"/>
      <w:bookmarkEnd w:id="3"/>
    </w:p>
    <w:p w14:paraId="0000024E" w14:textId="77777777" w:rsidR="000E47B5" w:rsidRDefault="00E27249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5333F"/>
          <w:sz w:val="24"/>
          <w:szCs w:val="24"/>
        </w:rPr>
        <w:t>Signature1</w:t>
      </w:r>
      <w:r>
        <w:tab/>
      </w:r>
    </w:p>
    <w:p w14:paraId="0000024F" w14:textId="77777777" w:rsidR="000E47B5" w:rsidRDefault="00E272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Open Sans" w:eastAsia="Open Sans" w:hAnsi="Open Sans" w:cs="Open Sans"/>
          <w:color w:val="000000"/>
          <w:sz w:val="18"/>
          <w:szCs w:val="18"/>
        </w:rPr>
      </w:pPr>
      <w:bookmarkStart w:id="4" w:name="_heading=h.2et92p0" w:colFirst="0" w:colLast="0"/>
      <w:bookmarkEnd w:id="4"/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>◻</w:t>
      </w:r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 </w:t>
      </w: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Par la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présente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j’autorise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la &lt;</w:t>
      </w:r>
      <w:r>
        <w:rPr>
          <w:rFonts w:ascii="Open Sans" w:eastAsia="Open Sans" w:hAnsi="Open Sans" w:cs="Open Sans"/>
          <w:color w:val="000000"/>
          <w:sz w:val="18"/>
          <w:szCs w:val="18"/>
          <w:highlight w:val="lightGray"/>
        </w:rPr>
        <w:t xml:space="preserve">Société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  <w:highlight w:val="lightGray"/>
        </w:rPr>
        <w:t>nationale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&gt; à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collecter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traiter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et conserver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mes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données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personnelles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>..</w:t>
      </w:r>
    </w:p>
    <w:p w14:paraId="00000250" w14:textId="77777777" w:rsidR="000E47B5" w:rsidRDefault="000E47B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Open Sans" w:eastAsia="Open Sans" w:hAnsi="Open Sans" w:cs="Open Sans"/>
          <w:color w:val="000000"/>
          <w:sz w:val="18"/>
          <w:szCs w:val="18"/>
        </w:rPr>
      </w:pPr>
    </w:p>
    <w:tbl>
      <w:tblPr>
        <w:tblStyle w:val="ae"/>
        <w:tblW w:w="1020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516"/>
        <w:gridCol w:w="4688"/>
      </w:tblGrid>
      <w:tr w:rsidR="000E47B5" w14:paraId="65DF17F8" w14:textId="77777777" w:rsidTr="32AC3F63">
        <w:trPr>
          <w:cantSplit/>
        </w:trPr>
        <w:tc>
          <w:tcPr>
            <w:tcW w:w="10204" w:type="dxa"/>
            <w:gridSpan w:val="2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251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Prénom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 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Nom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</w:t>
            </w:r>
          </w:p>
        </w:tc>
      </w:tr>
      <w:tr w:rsidR="000E47B5" w14:paraId="152E3B45" w14:textId="77777777" w:rsidTr="32AC3F63">
        <w:trPr>
          <w:cantSplit/>
        </w:trPr>
        <w:tc>
          <w:tcPr>
            <w:tcW w:w="5516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253" w14:textId="2E52984F" w:rsidR="000E47B5" w:rsidRDefault="00E27249" w:rsidP="32AC3F63">
            <w:pPr>
              <w:pStyle w:val="Normal0"/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Signature du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bénéficiaire</w:t>
            </w:r>
            <w:proofErr w:type="spellEnd"/>
          </w:p>
          <w:p w14:paraId="00000254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255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256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Date et lieu</w:t>
            </w:r>
          </w:p>
        </w:tc>
      </w:tr>
    </w:tbl>
    <w:p w14:paraId="00000257" w14:textId="77777777" w:rsidR="000E47B5" w:rsidRDefault="000E47B5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p w14:paraId="4F161B44" w14:textId="77777777" w:rsidR="000D5F0C" w:rsidRDefault="000D5F0C">
      <w:pPr>
        <w:pStyle w:val="Normal0"/>
      </w:pPr>
    </w:p>
    <w:p w14:paraId="6DA27707" w14:textId="77777777" w:rsidR="000D5F0C" w:rsidRDefault="000D5F0C">
      <w:pPr>
        <w:pStyle w:val="Normal0"/>
      </w:pPr>
    </w:p>
    <w:p w14:paraId="51E119E1" w14:textId="77777777" w:rsidR="000D5F0C" w:rsidRDefault="000D5F0C">
      <w:pPr>
        <w:pStyle w:val="Normal0"/>
      </w:pPr>
    </w:p>
    <w:p w14:paraId="04103597" w14:textId="77777777" w:rsidR="000D5F0C" w:rsidRDefault="000D5F0C">
      <w:pPr>
        <w:pStyle w:val="Normal0"/>
      </w:pPr>
    </w:p>
    <w:p w14:paraId="66DA5FB7" w14:textId="77777777" w:rsidR="000D5F0C" w:rsidRDefault="000D5F0C">
      <w:pPr>
        <w:pStyle w:val="Normal0"/>
      </w:pPr>
    </w:p>
    <w:p w14:paraId="501D44C9" w14:textId="77777777" w:rsidR="000D5F0C" w:rsidRDefault="000D5F0C">
      <w:pPr>
        <w:pStyle w:val="Normal0"/>
      </w:pPr>
    </w:p>
    <w:p w14:paraId="18C84599" w14:textId="77777777" w:rsidR="000D5F0C" w:rsidRDefault="000D5F0C">
      <w:pPr>
        <w:pStyle w:val="Normal0"/>
      </w:pPr>
    </w:p>
    <w:p w14:paraId="0C047BE7" w14:textId="77777777" w:rsidR="000D5F0C" w:rsidRDefault="000D5F0C">
      <w:pPr>
        <w:pStyle w:val="Normal0"/>
      </w:pPr>
    </w:p>
    <w:p w14:paraId="02898CAE" w14:textId="77777777" w:rsidR="000D5F0C" w:rsidRDefault="000D5F0C">
      <w:pPr>
        <w:pStyle w:val="Normal0"/>
      </w:pPr>
    </w:p>
    <w:p w14:paraId="390A3F75" w14:textId="77777777" w:rsidR="000D5F0C" w:rsidRDefault="000D5F0C">
      <w:pPr>
        <w:pStyle w:val="Normal0"/>
      </w:pPr>
    </w:p>
    <w:p w14:paraId="4F52B444" w14:textId="77777777" w:rsidR="000D5F0C" w:rsidRDefault="000D5F0C">
      <w:pPr>
        <w:pStyle w:val="Normal0"/>
      </w:pPr>
    </w:p>
    <w:p w14:paraId="0056E19B" w14:textId="77777777" w:rsidR="000D5F0C" w:rsidRDefault="000D5F0C">
      <w:pPr>
        <w:pStyle w:val="Normal0"/>
      </w:pPr>
    </w:p>
    <w:p w14:paraId="10D9D3CE" w14:textId="77777777" w:rsidR="000D5F0C" w:rsidRDefault="000D5F0C">
      <w:pPr>
        <w:pStyle w:val="Normal0"/>
      </w:pPr>
    </w:p>
    <w:p w14:paraId="699D4CC9" w14:textId="77777777" w:rsidR="000D5F0C" w:rsidRDefault="000D5F0C">
      <w:pPr>
        <w:pStyle w:val="Normal0"/>
      </w:pPr>
    </w:p>
    <w:p w14:paraId="1F21EBF9" w14:textId="77777777" w:rsidR="000D5F0C" w:rsidRDefault="000D5F0C">
      <w:pPr>
        <w:pStyle w:val="Normal0"/>
      </w:pPr>
    </w:p>
    <w:p w14:paraId="3A44789E" w14:textId="77777777" w:rsidR="000D5F0C" w:rsidRDefault="000D5F0C">
      <w:pPr>
        <w:pStyle w:val="Normal0"/>
      </w:pPr>
    </w:p>
    <w:p w14:paraId="3666485A" w14:textId="77777777" w:rsidR="000D5F0C" w:rsidRDefault="000D5F0C">
      <w:pPr>
        <w:pStyle w:val="Normal0"/>
      </w:pPr>
    </w:p>
    <w:p w14:paraId="4D40A733" w14:textId="77777777" w:rsidR="000D5F0C" w:rsidRDefault="000D5F0C">
      <w:pPr>
        <w:pStyle w:val="Normal0"/>
      </w:pPr>
    </w:p>
    <w:p w14:paraId="7ACCF01B" w14:textId="77777777" w:rsidR="000D5F0C" w:rsidRDefault="000D5F0C">
      <w:pPr>
        <w:pStyle w:val="Normal0"/>
      </w:pPr>
    </w:p>
    <w:p w14:paraId="40EE0787" w14:textId="77777777" w:rsidR="000D5F0C" w:rsidRDefault="000D5F0C">
      <w:pPr>
        <w:pStyle w:val="Normal0"/>
      </w:pPr>
    </w:p>
    <w:p w14:paraId="4AFAB826" w14:textId="77777777" w:rsidR="000D5F0C" w:rsidRDefault="000D5F0C">
      <w:pPr>
        <w:pStyle w:val="Normal0"/>
      </w:pPr>
    </w:p>
    <w:p w14:paraId="72676069" w14:textId="77777777" w:rsidR="000D5F0C" w:rsidRDefault="000D5F0C">
      <w:pPr>
        <w:pStyle w:val="Normal0"/>
      </w:pPr>
    </w:p>
    <w:p w14:paraId="00000258" w14:textId="0F7764EC" w:rsidR="000E47B5" w:rsidRDefault="00E27249">
      <w:pPr>
        <w:pStyle w:val="Normal0"/>
        <w:rPr>
          <w:rFonts w:ascii="Montserrat SemiBold" w:eastAsia="Montserrat SemiBold" w:hAnsi="Montserrat SemiBold" w:cs="Montserrat SemiBold"/>
          <w:b/>
          <w:smallCaps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/>
          <w:color w:val="F5333F"/>
          <w:sz w:val="24"/>
          <w:szCs w:val="24"/>
        </w:rPr>
        <w:lastRenderedPageBreak/>
        <w:t>INFORMATIONS INTERNES</w:t>
      </w:r>
    </w:p>
    <w:p w14:paraId="00000259" w14:textId="77777777" w:rsidR="000E47B5" w:rsidRDefault="00E27249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BFBFBF"/>
        <w:rPr>
          <w:rFonts w:ascii="Open Sans" w:eastAsia="Open Sans" w:hAnsi="Open Sans" w:cs="Open Sans"/>
          <w:smallCaps w:val="0"/>
          <w:sz w:val="18"/>
          <w:szCs w:val="18"/>
        </w:rPr>
      </w:pPr>
      <w:r>
        <w:rPr>
          <w:rFonts w:ascii="Open Sans" w:eastAsia="Open Sans" w:hAnsi="Open Sans" w:cs="Open Sans"/>
          <w:smallCaps w:val="0"/>
          <w:sz w:val="18"/>
          <w:szCs w:val="18"/>
        </w:rPr>
        <w:t xml:space="preserve">Évaluation et recommandation  </w:t>
      </w:r>
    </w:p>
    <w:tbl>
      <w:tblPr>
        <w:tblStyle w:val="af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9"/>
        <w:gridCol w:w="1545"/>
        <w:gridCol w:w="3674"/>
      </w:tblGrid>
      <w:tr w:rsidR="000E47B5" w14:paraId="39D5D664" w14:textId="77777777" w:rsidTr="32AC3F63">
        <w:trPr>
          <w:trHeight w:val="57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5A" w14:textId="53167266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Le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bénéficiaire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remplit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les conditions de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vulnérabilité</w:t>
            </w:r>
            <w:proofErr w:type="spellEnd"/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223A87E7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25B" w14:textId="09808352" w:rsidR="000E47B5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0000025C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color w:val="C00000"/>
                <w:sz w:val="18"/>
                <w:szCs w:val="18"/>
              </w:rPr>
            </w:pPr>
          </w:p>
        </w:tc>
      </w:tr>
      <w:tr w:rsidR="000E47B5" w14:paraId="0B1FDCE2" w14:textId="77777777" w:rsidTr="32AC3F63">
        <w:trPr>
          <w:trHeight w:val="57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5D" w14:textId="3C3A16D5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Le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bénéficiaire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ne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répond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à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aucun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critère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d’exclusion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54A2EA4E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25E" w14:textId="3A7C7BB7" w:rsidR="000E47B5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0000025F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color w:val="C00000"/>
                <w:sz w:val="18"/>
                <w:szCs w:val="18"/>
              </w:rPr>
            </w:pPr>
          </w:p>
        </w:tc>
      </w:tr>
      <w:tr w:rsidR="000E47B5" w14:paraId="2A3638A8" w14:textId="77777777" w:rsidTr="32AC3F63">
        <w:trPr>
          <w:trHeight w:val="57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60" w14:textId="77777777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Notre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soutien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va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-t-il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améliorer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les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revenus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du ménage 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?</w:t>
            </w:r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68A3E654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</w:t>
            </w:r>
          </w:p>
          <w:p w14:paraId="00000261" w14:textId="09038F7A" w:rsidR="000E47B5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0000026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color w:val="C00000"/>
                <w:sz w:val="18"/>
                <w:szCs w:val="18"/>
              </w:rPr>
              <w:t> </w:t>
            </w:r>
            <w:r>
              <w:rPr>
                <w:rFonts w:ascii="Open Sans" w:eastAsia="Open Sans" w:hAnsi="Open Sans" w:cs="Open Sans"/>
                <w:color w:val="C00000"/>
                <w:sz w:val="18"/>
                <w:szCs w:val="18"/>
              </w:rPr>
              <w:t> </w:t>
            </w:r>
          </w:p>
        </w:tc>
      </w:tr>
      <w:tr w:rsidR="000E47B5" w14:paraId="496FC06F" w14:textId="77777777" w:rsidTr="32AC3F63">
        <w:trPr>
          <w:trHeight w:val="69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63" w14:textId="1FA5CA7B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Le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candidat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dispose-t-il (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ou</w:t>
            </w:r>
            <w:proofErr w:type="spellEnd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peut</w:t>
            </w:r>
            <w:proofErr w:type="spellEnd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-il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accéder</w:t>
            </w:r>
            <w:proofErr w:type="spellEnd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à) un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espace</w:t>
            </w:r>
            <w:proofErr w:type="spellEnd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adéquat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pour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l’activité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proposée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 ? </w:t>
            </w:r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7EF6E966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</w:t>
            </w:r>
          </w:p>
          <w:p w14:paraId="00000264" w14:textId="72C80864" w:rsidR="000E47B5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0000026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 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 </w:t>
            </w:r>
          </w:p>
        </w:tc>
      </w:tr>
      <w:tr w:rsidR="000E47B5" w14:paraId="32C2A99C" w14:textId="77777777" w:rsidTr="32AC3F63">
        <w:trPr>
          <w:trHeight w:val="69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66" w14:textId="27F9E5FE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Indiquez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le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candidat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a </w:t>
            </w:r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de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l’expérience</w:t>
            </w:r>
            <w:proofErr w:type="spellEnd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et des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compétences</w:t>
            </w:r>
            <w:proofErr w:type="spellEnd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techniques par rapport à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l’activité</w:t>
            </w:r>
            <w:proofErr w:type="spellEnd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micro-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entrepreneuriale</w:t>
            </w:r>
            <w:proofErr w:type="spellEnd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75BF469F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267" w14:textId="6164DEAC" w:rsidR="000E47B5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00000268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 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 </w:t>
            </w:r>
          </w:p>
        </w:tc>
      </w:tr>
      <w:tr w:rsidR="000E47B5" w14:paraId="181F8829" w14:textId="77777777" w:rsidTr="32AC3F63">
        <w:trPr>
          <w:trHeight w:val="69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69" w14:textId="4D2586EF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Indiquez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le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candidat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a la </w:t>
            </w:r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motivation</w:t>
            </w:r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nécessaire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pour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mettre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en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œuvre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l’activité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micro-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entrepreneuriale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4FF4B2C1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26A" w14:textId="46052F4F" w:rsidR="000E47B5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0000026B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 </w:t>
            </w:r>
          </w:p>
        </w:tc>
      </w:tr>
      <w:tr w:rsidR="000E47B5" w14:paraId="6C5F3704" w14:textId="77777777" w:rsidTr="32AC3F63">
        <w:trPr>
          <w:trHeight w:val="69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6C" w14:textId="0DE1C75E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Indiquez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le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candidat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connaît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ou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peut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acquérir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grâce à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une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formation de base) les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compétences</w:t>
            </w:r>
            <w:proofErr w:type="spellEnd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de base en matière de gestion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d’entreprise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nécessaires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pour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exercer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l’activité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micro-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entrepreneuriale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.   </w:t>
            </w:r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69B84EB7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26D" w14:textId="797A73C5" w:rsidR="000E47B5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0000026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 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 </w:t>
            </w:r>
          </w:p>
        </w:tc>
      </w:tr>
      <w:tr w:rsidR="000E47B5" w14:paraId="72CE9EC1" w14:textId="77777777" w:rsidTr="32AC3F63">
        <w:trPr>
          <w:trHeight w:val="69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6F" w14:textId="77777777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La proposition de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respecte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-t-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elle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le 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budget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(&lt;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montant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&gt; &lt;devise&gt; par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3B5AE594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270" w14:textId="5EB0AFF3" w:rsidR="000E47B5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00000271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NON,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voir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ci-dessous le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montant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demandé</w:t>
            </w:r>
            <w:proofErr w:type="spellEnd"/>
          </w:p>
        </w:tc>
      </w:tr>
      <w:tr w:rsidR="000E47B5" w14:paraId="58D32AF6" w14:textId="77777777" w:rsidTr="32AC3F63">
        <w:trPr>
          <w:trHeight w:val="69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72" w14:textId="06393AA6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Le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candidat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est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-il capable de </w:t>
            </w:r>
            <w:proofErr w:type="spellStart"/>
            <w:r w:rsidRPr="32AC3F63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contribuer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financièrement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au </w:t>
            </w:r>
            <w:proofErr w:type="spellStart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projet</w:t>
            </w:r>
            <w:proofErr w:type="spellEnd"/>
            <w:r w:rsidRPr="32AC3F63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 ?</w:t>
            </w:r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39706E54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</w:t>
            </w:r>
          </w:p>
          <w:p w14:paraId="00000273" w14:textId="3497732D" w:rsidR="000D5F0C" w:rsidRPr="000D5F0C" w:rsidRDefault="00E27249" w:rsidP="000D5F0C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00000274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 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 </w:t>
            </w:r>
          </w:p>
        </w:tc>
      </w:tr>
      <w:tr w:rsidR="000E47B5" w14:paraId="7E85C7AA" w14:textId="77777777" w:rsidTr="32AC3F63">
        <w:trPr>
          <w:trHeight w:val="690"/>
        </w:trPr>
        <w:tc>
          <w:tcPr>
            <w:tcW w:w="496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275" w14:textId="77777777" w:rsidR="000E47B5" w:rsidRDefault="00E27249">
            <w:pPr>
              <w:pStyle w:val="Normal0"/>
              <w:ind w:right="156"/>
              <w:jc w:val="righ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&lt;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&gt; </w:t>
            </w:r>
          </w:p>
        </w:tc>
        <w:tc>
          <w:tcPr>
            <w:tcW w:w="15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413F29DC" w14:textId="77777777" w:rsidR="000D5F0C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</w:t>
            </w:r>
          </w:p>
          <w:p w14:paraId="00000276" w14:textId="312A5D04" w:rsidR="000E47B5" w:rsidRDefault="00E27249">
            <w:pPr>
              <w:pStyle w:val="Normal0"/>
              <w:ind w:left="127" w:right="4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367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</w:tcPr>
          <w:p w14:paraId="00000277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 </w:t>
            </w:r>
          </w:p>
        </w:tc>
      </w:tr>
    </w:tbl>
    <w:p w14:paraId="00000279" w14:textId="77777777" w:rsidR="000E47B5" w:rsidRDefault="000E47B5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tbl>
      <w:tblPr>
        <w:tblStyle w:val="af0"/>
        <w:tblW w:w="1019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933"/>
        <w:gridCol w:w="3164"/>
        <w:gridCol w:w="416"/>
        <w:gridCol w:w="4681"/>
      </w:tblGrid>
      <w:tr w:rsidR="000E47B5" w14:paraId="5380E5E1" w14:textId="77777777">
        <w:trPr>
          <w:cantSplit/>
        </w:trPr>
        <w:tc>
          <w:tcPr>
            <w:tcW w:w="5097" w:type="dxa"/>
            <w:gridSpan w:val="2"/>
            <w:shd w:val="clear" w:color="auto" w:fill="F2F2F2"/>
          </w:tcPr>
          <w:p w14:paraId="0000027A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Répond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aux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critères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d’éligibilité</w:t>
            </w:r>
            <w:proofErr w:type="spellEnd"/>
          </w:p>
        </w:tc>
        <w:tc>
          <w:tcPr>
            <w:tcW w:w="5097" w:type="dxa"/>
            <w:gridSpan w:val="2"/>
            <w:shd w:val="clear" w:color="auto" w:fill="auto"/>
          </w:tcPr>
          <w:p w14:paraId="0000027C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Partiellement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</w:tr>
      <w:tr w:rsidR="000E47B5" w14:paraId="37F4BC61" w14:textId="77777777">
        <w:trPr>
          <w:cantSplit/>
        </w:trPr>
        <w:tc>
          <w:tcPr>
            <w:tcW w:w="5097" w:type="dxa"/>
            <w:gridSpan w:val="2"/>
            <w:shd w:val="clear" w:color="auto" w:fill="F2F2F2"/>
          </w:tcPr>
          <w:p w14:paraId="0000027E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Pondération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critères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vulnérabilité</w:t>
            </w:r>
            <w:proofErr w:type="spellEnd"/>
          </w:p>
        </w:tc>
        <w:tc>
          <w:tcPr>
            <w:tcW w:w="5097" w:type="dxa"/>
            <w:gridSpan w:val="2"/>
            <w:shd w:val="clear" w:color="auto" w:fill="auto"/>
          </w:tcPr>
          <w:p w14:paraId="00000280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nombre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&gt; POINTS </w:t>
            </w:r>
          </w:p>
        </w:tc>
      </w:tr>
      <w:tr w:rsidR="000E47B5" w14:paraId="0A58A6E4" w14:textId="77777777">
        <w:trPr>
          <w:cantSplit/>
        </w:trPr>
        <w:tc>
          <w:tcPr>
            <w:tcW w:w="5097" w:type="dxa"/>
            <w:gridSpan w:val="2"/>
            <w:shd w:val="clear" w:color="auto" w:fill="F2F2F2"/>
          </w:tcPr>
          <w:p w14:paraId="00000282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Critères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proposition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d’entreprise</w:t>
            </w:r>
            <w:proofErr w:type="spellEnd"/>
          </w:p>
        </w:tc>
        <w:tc>
          <w:tcPr>
            <w:tcW w:w="5097" w:type="dxa"/>
            <w:gridSpan w:val="2"/>
            <w:shd w:val="clear" w:color="auto" w:fill="auto"/>
          </w:tcPr>
          <w:p w14:paraId="00000284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nombre</w:t>
            </w:r>
            <w:proofErr w:type="spell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&gt; POINTS</w:t>
            </w:r>
          </w:p>
        </w:tc>
      </w:tr>
      <w:tr w:rsidR="000E47B5" w14:paraId="2A41B691" w14:textId="77777777">
        <w:trPr>
          <w:cantSplit/>
        </w:trPr>
        <w:tc>
          <w:tcPr>
            <w:tcW w:w="10194" w:type="dxa"/>
            <w:gridSpan w:val="4"/>
            <w:shd w:val="clear" w:color="auto" w:fill="F2F2F2"/>
          </w:tcPr>
          <w:p w14:paraId="0000028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Remarques/observations</w:t>
            </w:r>
          </w:p>
        </w:tc>
      </w:tr>
      <w:tr w:rsidR="000E47B5" w14:paraId="672A6659" w14:textId="77777777">
        <w:trPr>
          <w:cantSplit/>
        </w:trPr>
        <w:tc>
          <w:tcPr>
            <w:tcW w:w="10194" w:type="dxa"/>
            <w:gridSpan w:val="4"/>
            <w:shd w:val="clear" w:color="auto" w:fill="FFFFFF"/>
          </w:tcPr>
          <w:p w14:paraId="0000028A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28B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28C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28D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0E47B5" w14:paraId="2C465E35" w14:textId="77777777">
        <w:trPr>
          <w:cantSplit/>
        </w:trPr>
        <w:tc>
          <w:tcPr>
            <w:tcW w:w="5097" w:type="dxa"/>
            <w:gridSpan w:val="2"/>
            <w:shd w:val="clear" w:color="auto" w:fill="F2F2F2"/>
          </w:tcPr>
          <w:p w14:paraId="00000291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Recommandation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l’agent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terrain :</w:t>
            </w:r>
          </w:p>
        </w:tc>
        <w:tc>
          <w:tcPr>
            <w:tcW w:w="5097" w:type="dxa"/>
            <w:gridSpan w:val="2"/>
            <w:shd w:val="clear" w:color="auto" w:fill="auto"/>
          </w:tcPr>
          <w:p w14:paraId="00000293" w14:textId="77777777" w:rsidR="000E47B5" w:rsidRDefault="00E27249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Approbation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8"/>
                <w:szCs w:val="18"/>
              </w:rPr>
              <w:t>Rejet</w:t>
            </w:r>
            <w:proofErr w:type="spellEnd"/>
          </w:p>
        </w:tc>
      </w:tr>
      <w:tr w:rsidR="000E47B5" w14:paraId="52628D8E" w14:textId="77777777">
        <w:trPr>
          <w:cantSplit/>
        </w:trPr>
        <w:tc>
          <w:tcPr>
            <w:tcW w:w="1933" w:type="dxa"/>
            <w:shd w:val="clear" w:color="auto" w:fill="F2F2F2"/>
          </w:tcPr>
          <w:p w14:paraId="00000295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le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projet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est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rejeté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veuillez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en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expliquer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les raisons  </w:t>
            </w:r>
          </w:p>
        </w:tc>
        <w:tc>
          <w:tcPr>
            <w:tcW w:w="8261" w:type="dxa"/>
            <w:gridSpan w:val="3"/>
            <w:shd w:val="clear" w:color="auto" w:fill="auto"/>
          </w:tcPr>
          <w:p w14:paraId="00000296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</w:t>
            </w:r>
          </w:p>
          <w:p w14:paraId="00000297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298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299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29A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29B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29C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0E47B5" w14:paraId="297D945F" w14:textId="77777777" w:rsidTr="000D5F0C">
        <w:trPr>
          <w:cantSplit/>
          <w:trHeight w:val="552"/>
        </w:trPr>
        <w:tc>
          <w:tcPr>
            <w:tcW w:w="5513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0000029F" w14:textId="77777777" w:rsidR="000E47B5" w:rsidRDefault="00E27249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Signature de </w:t>
            </w:r>
            <w:proofErr w:type="spellStart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l’agent</w:t>
            </w:r>
            <w:proofErr w:type="spellEnd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de terrain</w:t>
            </w:r>
          </w:p>
        </w:tc>
        <w:tc>
          <w:tcPr>
            <w:tcW w:w="468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14:paraId="000002A2" w14:textId="77777777" w:rsidR="000E47B5" w:rsidRDefault="00E27249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Date et lieu </w:t>
            </w:r>
          </w:p>
          <w:p w14:paraId="000002A3" w14:textId="77777777" w:rsidR="000E47B5" w:rsidRDefault="000E47B5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2A4" w14:textId="77777777" w:rsidR="000E47B5" w:rsidRDefault="000E47B5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2A5" w14:textId="77777777" w:rsidR="000E47B5" w:rsidRDefault="000E47B5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0E47B5" w14:paraId="0A37501D" w14:textId="77777777">
        <w:trPr>
          <w:cantSplit/>
        </w:trPr>
        <w:tc>
          <w:tcPr>
            <w:tcW w:w="5513" w:type="dxa"/>
            <w:gridSpan w:val="3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2A6" w14:textId="77777777" w:rsidR="000E47B5" w:rsidRDefault="000E47B5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2A9" w14:textId="77777777" w:rsidR="000E47B5" w:rsidRDefault="000E47B5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</w:tbl>
    <w:p w14:paraId="000002AA" w14:textId="77777777" w:rsidR="000E47B5" w:rsidRDefault="000E47B5" w:rsidP="000D5F0C">
      <w:pPr>
        <w:pStyle w:val="Normal0"/>
        <w:rPr>
          <w:rFonts w:ascii="Open Sans" w:eastAsia="Open Sans" w:hAnsi="Open Sans" w:cs="Open Sans"/>
          <w:sz w:val="18"/>
          <w:szCs w:val="18"/>
        </w:rPr>
      </w:pPr>
      <w:bookmarkStart w:id="5" w:name="_heading=h.tyjcwt" w:colFirst="0" w:colLast="0"/>
      <w:bookmarkEnd w:id="5"/>
    </w:p>
    <w:sectPr w:rsidR="000E47B5" w:rsidSect="000D5F0C">
      <w:type w:val="continuous"/>
      <w:pgSz w:w="11906" w:h="16838"/>
      <w:pgMar w:top="1134" w:right="851" w:bottom="426" w:left="851" w:header="720" w:footer="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C9B21" w14:textId="77777777" w:rsidR="00FC775C" w:rsidRDefault="00FC775C">
      <w:r>
        <w:separator/>
      </w:r>
    </w:p>
  </w:endnote>
  <w:endnote w:type="continuationSeparator" w:id="0">
    <w:p w14:paraId="5E9A2E0B" w14:textId="77777777" w:rsidR="00FC775C" w:rsidRDefault="00FC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8479FA17-7560-4297-B276-7FCF9DFDDE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56B590C-7F6E-4A94-AB2D-952756CE9A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5FD8DDD-940C-498C-9831-1E809063C46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CD98F75-6A9A-46A4-A6DB-A2CE877A651B}"/>
    <w:embedItalic r:id="rId5" w:fontKey="{E46D5C82-8849-4677-A795-B33ABF503B66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6" w:fontKey="{D5AE88FF-7DDB-4707-88B6-EAD50AE37E73}"/>
    <w:embedBold r:id="rId7" w:fontKey="{08B227A9-B598-40BF-96DE-E9872A96B176}"/>
    <w:embedItalic r:id="rId8" w:fontKey="{395421C6-92A9-4F6D-9C32-AE9EB4CDD79F}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9" w:fontKey="{23E7C321-B7E4-4BB0-885B-F6BE72D82192}"/>
    <w:embedBold r:id="rId10" w:fontKey="{DCF6A803-3E69-4E20-90C4-4438642714AC}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  <w:embedRegular r:id="rId11" w:fontKey="{9168C0F4-4507-48AB-B140-0A72023370A6}"/>
    <w:embedItalic r:id="rId12" w:fontKey="{CD2570F1-F014-48B6-9FF9-689F16E045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004CB120-852C-4E79-A8A6-5EE51E9356FD}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AE" w14:textId="77777777" w:rsidR="000E47B5" w:rsidRDefault="000E47B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B0" w14:textId="675BBFE8" w:rsidR="000E47B5" w:rsidRDefault="00E2724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C775C">
      <w:rPr>
        <w:color w:val="000000"/>
      </w:rPr>
      <w:fldChar w:fldCharType="separate"/>
    </w:r>
    <w:r w:rsidR="00D12686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FC775C">
      <w:rPr>
        <w:color w:val="000000"/>
      </w:rPr>
      <w:fldChar w:fldCharType="separate"/>
    </w:r>
    <w:r w:rsidR="00D12686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AF" w14:textId="293C951B" w:rsidR="000E47B5" w:rsidRDefault="00E2724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C775C">
      <w:rPr>
        <w:color w:val="000000"/>
      </w:rPr>
      <w:fldChar w:fldCharType="separate"/>
    </w:r>
    <w:r w:rsidR="00D12686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FC775C">
      <w:rPr>
        <w:color w:val="000000"/>
      </w:rPr>
      <w:fldChar w:fldCharType="separate"/>
    </w:r>
    <w:r w:rsidR="00D12686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5778F" w14:textId="77777777" w:rsidR="00FC775C" w:rsidRDefault="00FC775C">
      <w:r>
        <w:separator/>
      </w:r>
    </w:p>
  </w:footnote>
  <w:footnote w:type="continuationSeparator" w:id="0">
    <w:p w14:paraId="62CF2474" w14:textId="77777777" w:rsidR="00FC775C" w:rsidRDefault="00FC7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AC" w14:textId="77777777" w:rsidR="000E47B5" w:rsidRDefault="000E47B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AB" w14:textId="50F15529" w:rsidR="000E47B5" w:rsidRDefault="00162D3F" w:rsidP="00162D3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</w:rPr>
      <w:drawing>
        <wp:inline distT="0" distB="0" distL="0" distR="0" wp14:anchorId="555CEFEB" wp14:editId="696CE508">
          <wp:extent cx="2372360" cy="635635"/>
          <wp:effectExtent l="0" t="0" r="8890" b="0"/>
          <wp:docPr id="22" name="Imagen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AD" w14:textId="64A93F27" w:rsidR="000E47B5" w:rsidRDefault="00D12686" w:rsidP="00D1268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</w:rPr>
      <w:drawing>
        <wp:inline distT="0" distB="0" distL="0" distR="0" wp14:anchorId="4BE89D40" wp14:editId="35E5712C">
          <wp:extent cx="2372360" cy="635635"/>
          <wp:effectExtent l="0" t="0" r="8890" b="0"/>
          <wp:docPr id="23" name="Imagen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FD4"/>
    <w:multiLevelType w:val="multilevel"/>
    <w:tmpl w:val="FFFFFFFF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pStyle w:val="heading30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0AC278D"/>
    <w:multiLevelType w:val="multilevel"/>
    <w:tmpl w:val="FFFFFFFF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C84E7C"/>
    <w:multiLevelType w:val="multilevel"/>
    <w:tmpl w:val="FFFFFFFF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1B350F"/>
    <w:multiLevelType w:val="multilevel"/>
    <w:tmpl w:val="FFFFFFFF"/>
    <w:lvl w:ilvl="0">
      <w:start w:val="1"/>
      <w:numFmt w:val="decimal"/>
      <w:pStyle w:val="Instruction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8D852D8"/>
    <w:multiLevelType w:val="multilevel"/>
    <w:tmpl w:val="FFFFFFFF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7B5"/>
    <w:rsid w:val="000D5F0C"/>
    <w:rsid w:val="000E47B5"/>
    <w:rsid w:val="000E7EEA"/>
    <w:rsid w:val="00162D3F"/>
    <w:rsid w:val="00942BEC"/>
    <w:rsid w:val="00995A1A"/>
    <w:rsid w:val="00D12686"/>
    <w:rsid w:val="00E23080"/>
    <w:rsid w:val="00E27249"/>
    <w:rsid w:val="00E50FE7"/>
    <w:rsid w:val="00FC775C"/>
    <w:rsid w:val="01874BE9"/>
    <w:rsid w:val="0E0F9D2B"/>
    <w:rsid w:val="1C1EEC8F"/>
    <w:rsid w:val="21DECDB9"/>
    <w:rsid w:val="2682AE82"/>
    <w:rsid w:val="2B30128F"/>
    <w:rsid w:val="32AC3F63"/>
    <w:rsid w:val="35CAB7C8"/>
    <w:rsid w:val="37668829"/>
    <w:rsid w:val="411A4F28"/>
    <w:rsid w:val="600DF6CE"/>
    <w:rsid w:val="68712456"/>
    <w:rsid w:val="77C2AEB9"/>
    <w:rsid w:val="7D3D95FE"/>
    <w:rsid w:val="7E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CAC05"/>
  <w15:docId w15:val="{014FC140-2EC6-4D9E-9FFF-F10633F3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808080"/>
      <w:spacing w:before="120" w:after="120"/>
      <w:outlineLvl w:val="0"/>
    </w:pPr>
    <w:rPr>
      <w:b/>
      <w:smallCaps/>
      <w:color w:val="FFFFFF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outlineLvl w:val="1"/>
    </w:pPr>
    <w:rPr>
      <w:b/>
      <w:smallCaps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1071" w:hanging="357"/>
      <w:outlineLvl w:val="2"/>
    </w:pPr>
    <w:rPr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000000"/>
      <w:jc w:val="center"/>
    </w:pPr>
    <w:rPr>
      <w:smallCaps/>
      <w:color w:val="FFFFFF"/>
      <w:sz w:val="28"/>
      <w:szCs w:val="28"/>
    </w:rPr>
  </w:style>
  <w:style w:type="paragraph" w:customStyle="1" w:styleId="Normal0">
    <w:name w:val="Normal0"/>
    <w:qFormat/>
    <w:rsid w:val="00571C29"/>
    <w:rPr>
      <w:lang w:val="en-CA"/>
    </w:rPr>
  </w:style>
  <w:style w:type="paragraph" w:customStyle="1" w:styleId="heading10">
    <w:name w:val="heading 10"/>
    <w:basedOn w:val="Prrafodelista"/>
    <w:next w:val="Normal0"/>
    <w:link w:val="Ttulo1Car"/>
    <w:uiPriority w:val="9"/>
    <w:qFormat/>
    <w:rsid w:val="00762AE8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808080" w:themeFill="background1" w:themeFillShade="80"/>
      <w:spacing w:before="120" w:after="120"/>
      <w:ind w:left="0"/>
      <w:outlineLvl w:val="0"/>
    </w:pPr>
    <w:rPr>
      <w:b/>
      <w:caps/>
      <w:color w:val="FFFFFF" w:themeColor="background1"/>
    </w:rPr>
  </w:style>
  <w:style w:type="paragraph" w:customStyle="1" w:styleId="heading20">
    <w:name w:val="heading 20"/>
    <w:basedOn w:val="Normal0"/>
    <w:next w:val="Normal0"/>
    <w:link w:val="Ttulo2Car"/>
    <w:uiPriority w:val="9"/>
    <w:unhideWhenUsed/>
    <w:qFormat/>
    <w:rsid w:val="0037558F"/>
    <w:pPr>
      <w:outlineLvl w:val="1"/>
    </w:pPr>
    <w:rPr>
      <w:b/>
      <w:caps/>
    </w:rPr>
  </w:style>
  <w:style w:type="paragraph" w:customStyle="1" w:styleId="heading30">
    <w:name w:val="heading 30"/>
    <w:basedOn w:val="heading20"/>
    <w:next w:val="Normal0"/>
    <w:link w:val="Ttulo3Car"/>
    <w:uiPriority w:val="9"/>
    <w:unhideWhenUsed/>
    <w:qFormat/>
    <w:rsid w:val="00894DB4"/>
    <w:pPr>
      <w:numPr>
        <w:ilvl w:val="2"/>
        <w:numId w:val="2"/>
      </w:numPr>
      <w:outlineLvl w:val="2"/>
    </w:pPr>
    <w:rPr>
      <w:b w:val="0"/>
      <w:bCs/>
      <w:caps w:val="0"/>
      <w:color w:val="000000" w:themeColor="text1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heading10"/>
    <w:uiPriority w:val="9"/>
    <w:rsid w:val="00762AE8"/>
    <w:rPr>
      <w:rFonts w:cs="Arial"/>
      <w:b/>
      <w:caps/>
      <w:color w:val="FFFFFF" w:themeColor="background1"/>
      <w:shd w:val="clear" w:color="auto" w:fill="808080" w:themeFill="background1" w:themeFillShade="80"/>
      <w:lang w:val="en-CA"/>
    </w:rPr>
  </w:style>
  <w:style w:type="character" w:customStyle="1" w:styleId="Ttulo2Car">
    <w:name w:val="Título 2 Car"/>
    <w:basedOn w:val="Fuentedeprrafopredeter"/>
    <w:link w:val="heading20"/>
    <w:uiPriority w:val="9"/>
    <w:rsid w:val="0037558F"/>
    <w:rPr>
      <w:rFonts w:cs="Arial"/>
      <w:b/>
      <w:caps/>
      <w:color w:val="auto"/>
      <w:sz w:val="18"/>
      <w:szCs w:val="18"/>
      <w:lang w:val="en-CA"/>
    </w:rPr>
  </w:style>
  <w:style w:type="character" w:customStyle="1" w:styleId="Ttulo3Car">
    <w:name w:val="Título 3 Car"/>
    <w:basedOn w:val="Fuentedeprrafopredeter"/>
    <w:link w:val="heading30"/>
    <w:uiPriority w:val="9"/>
    <w:rsid w:val="00894DB4"/>
    <w:rPr>
      <w:rFonts w:eastAsiaTheme="majorEastAsia" w:cs="Arial"/>
      <w:bCs/>
      <w:szCs w:val="26"/>
      <w:u w:val="single"/>
    </w:rPr>
  </w:style>
  <w:style w:type="paragraph" w:customStyle="1" w:styleId="Title0">
    <w:name w:val="Title0"/>
    <w:basedOn w:val="Normal0"/>
    <w:next w:val="Normal0"/>
    <w:link w:val="TtuloCar"/>
    <w:uiPriority w:val="10"/>
    <w:qFormat/>
    <w:rsid w:val="00AD4E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jc w:val="center"/>
    </w:pPr>
    <w:rPr>
      <w:caps/>
      <w:color w:val="FFFFFF" w:themeColor="background1"/>
      <w:sz w:val="28"/>
      <w:szCs w:val="28"/>
    </w:rPr>
  </w:style>
  <w:style w:type="character" w:customStyle="1" w:styleId="TtuloCar">
    <w:name w:val="Título Car"/>
    <w:basedOn w:val="Fuentedeprrafopredeter"/>
    <w:link w:val="Title0"/>
    <w:uiPriority w:val="10"/>
    <w:rsid w:val="00AD4EE8"/>
    <w:rPr>
      <w:caps/>
      <w:color w:val="FFFFFF" w:themeColor="background1"/>
      <w:sz w:val="28"/>
      <w:szCs w:val="28"/>
      <w:shd w:val="clear" w:color="auto" w:fill="000000" w:themeFill="text1"/>
      <w:lang w:val="en-CA"/>
    </w:rPr>
  </w:style>
  <w:style w:type="paragraph" w:styleId="Encabezado">
    <w:name w:val="header"/>
    <w:basedOn w:val="Normal0"/>
    <w:link w:val="Encabezado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2FD"/>
    <w:rPr>
      <w:sz w:val="20"/>
      <w:szCs w:val="20"/>
      <w:lang w:val="en-CA"/>
    </w:rPr>
  </w:style>
  <w:style w:type="paragraph" w:styleId="Piedepgina">
    <w:name w:val="footer"/>
    <w:basedOn w:val="Normal0"/>
    <w:link w:val="Piedepgina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2FD"/>
    <w:rPr>
      <w:sz w:val="20"/>
      <w:szCs w:val="20"/>
      <w:lang w:val="en-CA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0"/>
    <w:link w:val="PrrafodelistaCar"/>
    <w:uiPriority w:val="34"/>
    <w:qFormat/>
    <w:rsid w:val="003062FD"/>
    <w:pPr>
      <w:ind w:left="720"/>
      <w:contextualSpacing/>
    </w:pPr>
  </w:style>
  <w:style w:type="paragraph" w:customStyle="1" w:styleId="Directions">
    <w:name w:val="Directions"/>
    <w:basedOn w:val="Normal0"/>
    <w:link w:val="DirectionsChar"/>
    <w:qFormat/>
    <w:rsid w:val="00A54165"/>
    <w:pPr>
      <w:spacing w:before="60" w:after="60"/>
      <w:ind w:left="-142"/>
    </w:pPr>
    <w:rPr>
      <w:i/>
      <w:lang w:val="en-US"/>
    </w:rPr>
  </w:style>
  <w:style w:type="table" w:styleId="Tablaconcuadrcula">
    <w:name w:val="Table Grid"/>
    <w:aliases w:val="Røde Kors Tabel"/>
    <w:basedOn w:val="NormalTable0"/>
    <w:uiPriority w:val="39"/>
    <w:rsid w:val="00C07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ectionsChar">
    <w:name w:val="Directions Char"/>
    <w:basedOn w:val="Fuentedeprrafopredeter"/>
    <w:link w:val="Directions"/>
    <w:rsid w:val="00A54165"/>
    <w:rPr>
      <w:i/>
      <w:sz w:val="18"/>
      <w:szCs w:val="18"/>
      <w:lang w:val="en-US"/>
    </w:rPr>
  </w:style>
  <w:style w:type="paragraph" w:styleId="Textodeglobo">
    <w:name w:val="Balloon Text"/>
    <w:basedOn w:val="Normal0"/>
    <w:link w:val="TextodegloboCar"/>
    <w:uiPriority w:val="99"/>
    <w:semiHidden/>
    <w:unhideWhenUsed/>
    <w:rsid w:val="00110548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548"/>
    <w:rPr>
      <w:rFonts w:ascii="Segoe UI" w:hAnsi="Segoe UI" w:cs="Segoe UI"/>
      <w:sz w:val="18"/>
      <w:szCs w:val="18"/>
      <w:lang w:val="en-CA"/>
    </w:rPr>
  </w:style>
  <w:style w:type="paragraph" w:customStyle="1" w:styleId="Instructions">
    <w:name w:val="Instructions"/>
    <w:basedOn w:val="Normal0"/>
    <w:link w:val="InstructionsChar"/>
    <w:qFormat/>
    <w:rsid w:val="002959B4"/>
    <w:pPr>
      <w:numPr>
        <w:numId w:val="5"/>
      </w:num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284" w:hanging="284"/>
    </w:pPr>
    <w:rPr>
      <w:b/>
      <w:color w:val="FF0000"/>
      <w:lang w:val="en-US"/>
    </w:rPr>
  </w:style>
  <w:style w:type="character" w:customStyle="1" w:styleId="InstructionsChar">
    <w:name w:val="Instructions Char"/>
    <w:basedOn w:val="Fuentedeprrafopredeter"/>
    <w:link w:val="Instructions"/>
    <w:rsid w:val="002959B4"/>
    <w:rPr>
      <w:b/>
      <w:color w:val="FF0000"/>
      <w:sz w:val="18"/>
      <w:szCs w:val="18"/>
      <w:lang w:val="en-US"/>
    </w:rPr>
  </w:style>
  <w:style w:type="character" w:styleId="Textoennegrita">
    <w:name w:val="Strong"/>
    <w:basedOn w:val="Fuentedeprrafopredeter"/>
    <w:uiPriority w:val="22"/>
    <w:qFormat/>
    <w:rsid w:val="00762AE8"/>
    <w:rPr>
      <w:b/>
      <w:bCs/>
    </w:rPr>
  </w:style>
  <w:style w:type="paragraph" w:customStyle="1" w:styleId="Headertitle">
    <w:name w:val="Header title"/>
    <w:basedOn w:val="Normal0"/>
    <w:link w:val="HeadertitleChar"/>
    <w:qFormat/>
    <w:rsid w:val="00454C43"/>
    <w:pPr>
      <w:jc w:val="center"/>
    </w:pPr>
    <w:rPr>
      <w:sz w:val="28"/>
      <w:szCs w:val="28"/>
    </w:rPr>
  </w:style>
  <w:style w:type="character" w:customStyle="1" w:styleId="HeadertitleChar">
    <w:name w:val="Header title Char"/>
    <w:basedOn w:val="Fuentedeprrafopredeter"/>
    <w:link w:val="Headertitle"/>
    <w:rsid w:val="00454C43"/>
    <w:rPr>
      <w:sz w:val="28"/>
      <w:szCs w:val="28"/>
      <w:lang w:val="en-CA"/>
    </w:rPr>
  </w:style>
  <w:style w:type="table" w:customStyle="1" w:styleId="TableGrid1">
    <w:name w:val="Table Grid1"/>
    <w:basedOn w:val="NormalTable0"/>
    <w:next w:val="Tablaconcuadrcula"/>
    <w:uiPriority w:val="59"/>
    <w:rsid w:val="00862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e0"/>
    <w:next w:val="Tablaconcuadrcula"/>
    <w:uiPriority w:val="59"/>
    <w:rsid w:val="00E4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le0"/>
    <w:next w:val="Tablaconcuadrcula"/>
    <w:uiPriority w:val="59"/>
    <w:rsid w:val="00652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C7472"/>
    <w:rPr>
      <w:lang w:val="en-CA"/>
    </w:rPr>
  </w:style>
  <w:style w:type="character" w:styleId="Refdecomentario">
    <w:name w:val="annotation reference"/>
    <w:basedOn w:val="Fuentedeprrafopredeter"/>
    <w:uiPriority w:val="99"/>
    <w:semiHidden/>
    <w:unhideWhenUsed/>
    <w:rsid w:val="00F1254B"/>
    <w:rPr>
      <w:sz w:val="16"/>
      <w:szCs w:val="16"/>
    </w:rPr>
  </w:style>
  <w:style w:type="paragraph" w:styleId="Textocomentario">
    <w:name w:val="annotation text"/>
    <w:basedOn w:val="Normal0"/>
    <w:link w:val="TextocomentarioCar"/>
    <w:uiPriority w:val="99"/>
    <w:semiHidden/>
    <w:unhideWhenUsed/>
    <w:rsid w:val="00F125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254B"/>
    <w:rPr>
      <w:sz w:val="20"/>
      <w:szCs w:val="20"/>
      <w:lang w:val="en-C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25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254B"/>
    <w:rPr>
      <w:b/>
      <w:bCs/>
      <w:sz w:val="20"/>
      <w:szCs w:val="20"/>
      <w:lang w:val="en-CA"/>
    </w:rPr>
  </w:style>
  <w:style w:type="numbering" w:customStyle="1" w:styleId="Vietagrande">
    <w:name w:val="Viñeta grande"/>
    <w:rsid w:val="007A2F30"/>
  </w:style>
  <w:style w:type="table" w:customStyle="1" w:styleId="RdeKorsTabel2">
    <w:name w:val="Røde Kors Tabel2"/>
    <w:basedOn w:val="NormalTable0"/>
    <w:next w:val="Tablaconcuadrcula"/>
    <w:uiPriority w:val="39"/>
    <w:rsid w:val="00A6457B"/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deKorsTabel3">
    <w:name w:val="Røde Kors Tabel3"/>
    <w:basedOn w:val="NormalTable0"/>
    <w:next w:val="Tablaconcuadrcula"/>
    <w:uiPriority w:val="39"/>
    <w:rsid w:val="00A6457B"/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deKorsTabel4">
    <w:name w:val="Røde Kors Tabel4"/>
    <w:basedOn w:val="NormalTable0"/>
    <w:next w:val="Tablaconcuadrcula"/>
    <w:uiPriority w:val="39"/>
    <w:rsid w:val="00A6457B"/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deKorsTabel5">
    <w:name w:val="Røde Kors Tabel5"/>
    <w:basedOn w:val="NormalTable0"/>
    <w:next w:val="Tablaconcuadrcula"/>
    <w:uiPriority w:val="39"/>
    <w:rsid w:val="00A6457B"/>
    <w:rPr>
      <w:rFonts w:eastAsia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0"/>
    <w:rsid w:val="00C005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normaltextrun">
    <w:name w:val="normaltextrun"/>
    <w:basedOn w:val="Fuentedeprrafopredeter"/>
    <w:rsid w:val="00C00589"/>
  </w:style>
  <w:style w:type="character" w:customStyle="1" w:styleId="eop">
    <w:name w:val="eop"/>
    <w:basedOn w:val="Fuentedeprrafopredeter"/>
    <w:rsid w:val="00C00589"/>
  </w:style>
  <w:style w:type="paragraph" w:styleId="Revisin">
    <w:name w:val="Revision"/>
    <w:hidden/>
    <w:uiPriority w:val="99"/>
    <w:semiHidden/>
    <w:rsid w:val="00ED09A0"/>
    <w:rPr>
      <w:lang w:val="en-CA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0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1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3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4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5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6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a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b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c">
    <w:basedOn w:val="Tab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e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">
    <w:basedOn w:val="Tab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anormal"/>
    <w:rPr>
      <w:color w:val="00000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ACF89-29AB-45F1-A7D5-8C1DE2C75765}"/>
      </w:docPartPr>
      <w:docPartBody>
        <w:p w:rsidR="00B02756" w:rsidRDefault="00B027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2756"/>
    <w:rsid w:val="00B02756"/>
    <w:rsid w:val="00E4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+40V9pNLe6d5HwYuzQa1edgPmw==">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B19CC7-3593-48DD-B098-88D708EE3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CAAD5-6CC8-451D-BF15-65F4A9E930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613D64-D464-47A1-A0AF-65F796E12477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1972</Words>
  <Characters>10847</Characters>
  <Application>Microsoft Office Word</Application>
  <DocSecurity>0</DocSecurity>
  <Lines>90</Lines>
  <Paragraphs>25</Paragraphs>
  <ScaleCrop>false</ScaleCrop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Paletta</dc:creator>
  <cp:lastModifiedBy>00  CI -Ignacio Román Pérez</cp:lastModifiedBy>
  <cp:revision>11</cp:revision>
  <dcterms:created xsi:type="dcterms:W3CDTF">2024-03-12T19:55:00Z</dcterms:created>
  <dcterms:modified xsi:type="dcterms:W3CDTF">2025-09-25T09:08:00Z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